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FB70914" w14:textId="14CAB9C0" w:rsidR="00945CC1" w:rsidRDefault="009A274C" w:rsidP="00CD2EFF">
      <w:pPr>
        <w:pStyle w:val="Heading3"/>
      </w:pPr>
      <w:r w:rsidRPr="00E72B49">
        <w:rPr>
          <w:b w:val="0"/>
          <w:noProof/>
        </w:rPr>
        <mc:AlternateContent>
          <mc:Choice Requires="wps">
            <w:drawing>
              <wp:anchor distT="0" distB="274320" distL="114300" distR="114300" simplePos="0" relativeHeight="251657216" behindDoc="0" locked="0" layoutInCell="1" allowOverlap="1" wp14:anchorId="538BF270" wp14:editId="51574B09">
                <wp:simplePos x="0" y="0"/>
                <wp:positionH relativeFrom="margin">
                  <wp:align>right</wp:align>
                </wp:positionH>
                <wp:positionV relativeFrom="page">
                  <wp:posOffset>464820</wp:posOffset>
                </wp:positionV>
                <wp:extent cx="6858000" cy="935355"/>
                <wp:effectExtent l="0" t="0" r="0" b="889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A592D" w14:textId="1874F891" w:rsidR="0017366E" w:rsidRDefault="00BD3881" w:rsidP="00C96E60">
                            <w:pPr>
                              <w:pStyle w:val="Heading1"/>
                              <w:rPr>
                                <w:sz w:val="32"/>
                              </w:rPr>
                            </w:pPr>
                            <w:r w:rsidRPr="00BD3881">
                              <w:rPr>
                                <w:sz w:val="32"/>
                              </w:rPr>
                              <w:t>TADS Update Training for Teachers</w:t>
                            </w:r>
                          </w:p>
                          <w:p w14:paraId="5A709FA0" w14:textId="01E2E18A" w:rsidR="00BD3881" w:rsidRPr="00BD3881" w:rsidRDefault="00BD3881" w:rsidP="00BD38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3881">
                              <w:rPr>
                                <w:b/>
                              </w:rPr>
                              <w:t>2018-19</w:t>
                            </w:r>
                          </w:p>
                          <w:p w14:paraId="6B6EF89D" w14:textId="77777777" w:rsidR="00945CC1" w:rsidRPr="00945CC1" w:rsidRDefault="00945CC1" w:rsidP="00945CC1">
                            <w:pPr>
                              <w:spacing w:after="0"/>
                            </w:pPr>
                          </w:p>
                          <w:p w14:paraId="3C3EFC6E" w14:textId="4D70B840" w:rsidR="0017366E" w:rsidRPr="00222D07" w:rsidRDefault="00945CC1" w:rsidP="00C96E60">
                            <w:pPr>
                              <w:pStyle w:val="Heading2"/>
                            </w:pPr>
                            <w:r>
                              <w:t>NAME: __________________________________________ DATe:___________________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8BF2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8.8pt;margin-top:36.6pt;width:540pt;height:73.65pt;z-index:251657216;visibility:visible;mso-wrap-style:square;mso-width-percent:0;mso-height-percent:0;mso-wrap-distance-left:9pt;mso-wrap-distance-top:0;mso-wrap-distance-right:9pt;mso-wrap-distance-bottom:21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5+owIAAJMFAAAOAAAAZHJzL2Uyb0RvYy54bWysVE1v2zAMvQ/YfxB0T+0kdZsacQo3RYYB&#10;RVusHXpWZCkxpq9JSuys2H8fJdtp1+3SYReZJimKfHzk/LKVAu2ZdbVWBR6fpBgxRXVVq02Bvz6u&#10;RjOMnCeqIkIrVuADc/hy8fHDvDE5m+itFhWzCIIolzemwFvvTZ4kjm6ZJO5EG6bAyLWVxMOv3SSV&#10;JQ1ElyKZpOlZ0mhbGaspcw60150RL2J8zhn1d5w75pEoMOTm42njuQ5nspiTfGOJ2da0T4P8QxaS&#10;1AoePYa6Jp6gna3/CCVrarXT3J9QLRPNeU1ZrAGqGadvqnnYEsNiLQCOM0eY3P8LS2/39xbVVYGn&#10;GCkioUWPrPXoSrdoGtBpjMvB6cGAm29BDV0e9A6UoeiWWxm+UA4CO+B8OGIbglFQns2yWZqCiYLt&#10;YppNsyyESV5uG+v8J6YlCkKBLfQuQkr2N853roNLeEzpVS1E7J9QvykgZqdhkQDdbZJDJiAGz5BT&#10;bM7zMjuflOfZxeiszMaj03E6G5VlOhldr8q0TE9Xy4vTq599nsP9JEDSlR4lfxAsRBXqC+MAZUQg&#10;KCKJ2VJYtCdAP0IpUz6CFzME7+DFoYr3XOz9Yx2xvvdc7hAZXtbKHy/LWmkb8X6TdvVtSJl3/tC0&#10;V3UH0bfrtqfKWlcHYIrV3aQ5Q1c1tPOGOH9PLIwWMADWhb+DgwvdFFj3EkZbbX/8TR/8gfFgxaiB&#10;US2w+74jlmEkPiuYhQnMdRQgth2E9SConVxqgH8Mi8jQKAY/LwaRWy2fYIuU4RUwEUXhrQL7QVz6&#10;bmHAFqKsLKMTTK8h/kY9GBpCh24Ecj62T8SansEeGHOrhyEm+Rsid76RKKbceaBzZHkAtEOxBxom&#10;P85Jv6XCann9H71eduniFwAAAP//AwBQSwMEFAAGAAgAAAAhAJg2iO7cAAAACAEAAA8AAABkcnMv&#10;ZG93bnJldi54bWxMj8FOwzAQRO9I/IO1SNyoTSilDdlUgMQF1AOFQ4/b2MQW8TqK3TT8Pe6JHmdn&#10;NfOmWk++E6MZoguMcDtTIAw3QTtuEb4+X2+WIGIi1tQFNgi/JsK6vryoqNThyB9m3KZW5BCOJSHY&#10;lPpSythY4ynOQm84e99h8JSyHFqpBzrmcN/JQqmF9OQ4N1jqzYs1zc/24BF2q7FxjmTazK19e39e&#10;hPmmCIjXV9PTI4hkpvT/DCf8jA51ZtqHA+soOoQ8JCE83BUgTq5aqnzZIxSFugdZV/J8QP0HAAD/&#10;/wMAUEsBAi0AFAAGAAgAAAAhALaDOJL+AAAA4QEAABMAAAAAAAAAAAAAAAAAAAAAAFtDb250ZW50&#10;X1R5cGVzXS54bWxQSwECLQAUAAYACAAAACEAOP0h/9YAAACUAQAACwAAAAAAAAAAAAAAAAAvAQAA&#10;X3JlbHMvLnJlbHNQSwECLQAUAAYACAAAACEA0U5OfqMCAACTBQAADgAAAAAAAAAAAAAAAAAuAgAA&#10;ZHJzL2Uyb0RvYy54bWxQSwECLQAUAAYACAAAACEAmDaI7twAAAAIAQAADwAAAAAAAAAAAAAAAAD9&#10;BAAAZHJzL2Rvd25yZXYueG1sUEsFBgAAAAAEAAQA8wAAAAYGAAAAAA==&#10;" filled="f" stroked="f">
                <v:textbox style="mso-fit-shape-to-text:t" inset="6e-5mm,0,0,0">
                  <w:txbxContent>
                    <w:p w14:paraId="7D1A592D" w14:textId="1874F891" w:rsidR="0017366E" w:rsidRDefault="00BD3881" w:rsidP="00C96E60">
                      <w:pPr>
                        <w:pStyle w:val="Heading1"/>
                        <w:rPr>
                          <w:sz w:val="32"/>
                        </w:rPr>
                      </w:pPr>
                      <w:r w:rsidRPr="00BD3881">
                        <w:rPr>
                          <w:sz w:val="32"/>
                        </w:rPr>
                        <w:t>TADS Update Training for Teachers</w:t>
                      </w:r>
                    </w:p>
                    <w:p w14:paraId="5A709FA0" w14:textId="01E2E18A" w:rsidR="00BD3881" w:rsidRPr="00BD3881" w:rsidRDefault="00BD3881" w:rsidP="00BD3881">
                      <w:pPr>
                        <w:jc w:val="center"/>
                        <w:rPr>
                          <w:b/>
                        </w:rPr>
                      </w:pPr>
                      <w:r w:rsidRPr="00BD3881">
                        <w:rPr>
                          <w:b/>
                        </w:rPr>
                        <w:t>2018-19</w:t>
                      </w:r>
                    </w:p>
                    <w:p w14:paraId="6B6EF89D" w14:textId="77777777" w:rsidR="00945CC1" w:rsidRPr="00945CC1" w:rsidRDefault="00945CC1" w:rsidP="00945CC1">
                      <w:pPr>
                        <w:spacing w:after="0"/>
                      </w:pPr>
                    </w:p>
                    <w:p w14:paraId="3C3EFC6E" w14:textId="4D70B840" w:rsidR="0017366E" w:rsidRPr="00222D07" w:rsidRDefault="00945CC1" w:rsidP="00C96E60">
                      <w:pPr>
                        <w:pStyle w:val="Heading2"/>
                      </w:pPr>
                      <w:r>
                        <w:t xml:space="preserve">NAME: __________________________________________ </w:t>
                      </w:r>
                      <w:proofErr w:type="gramStart"/>
                      <w:r>
                        <w:t>DATe:_</w:t>
                      </w:r>
                      <w:proofErr w:type="gramEnd"/>
                      <w:r>
                        <w:t>__________________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BD3881">
        <w:rPr>
          <w:rStyle w:val="Heading3Char"/>
        </w:rPr>
        <w:t>IPR Galler</w:t>
      </w:r>
      <w:r w:rsidR="003B0EEA">
        <w:rPr>
          <w:rStyle w:val="Heading3Char"/>
        </w:rPr>
        <w:t>y</w:t>
      </w:r>
      <w:r w:rsidR="00BD3881">
        <w:rPr>
          <w:rStyle w:val="Heading3Char"/>
        </w:rPr>
        <w:t xml:space="preserve"> Walk</w:t>
      </w:r>
    </w:p>
    <w:p w14:paraId="72CA6697" w14:textId="3E9BE3F1" w:rsidR="00295E2D" w:rsidRDefault="00295E2D" w:rsidP="0052736D">
      <w:r>
        <w:t xml:space="preserve">Directions: </w:t>
      </w:r>
      <w:r w:rsidR="00BD3881">
        <w:t xml:space="preserve">Use the box below to capture </w:t>
      </w:r>
      <w:r w:rsidR="003B0EEA">
        <w:t>notes you observed</w:t>
      </w:r>
      <w:r w:rsidR="00BD3881">
        <w:t xml:space="preserve"> from the gallery walk.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5E2D" w14:paraId="59909AA0" w14:textId="77777777" w:rsidTr="00BD3881">
        <w:trPr>
          <w:trHeight w:val="2519"/>
        </w:trPr>
        <w:tc>
          <w:tcPr>
            <w:tcW w:w="10790" w:type="dxa"/>
          </w:tcPr>
          <w:p w14:paraId="4BB14E54" w14:textId="77777777" w:rsidR="00295E2D" w:rsidRDefault="00295E2D" w:rsidP="0052736D">
            <w:r>
              <w:t xml:space="preserve">Note Box: </w:t>
            </w:r>
          </w:p>
          <w:p w14:paraId="606B05C2" w14:textId="77777777" w:rsidR="00295E2D" w:rsidRDefault="00295E2D" w:rsidP="0052736D"/>
          <w:p w14:paraId="1F13E6F9" w14:textId="236E7AD5" w:rsidR="00295E2D" w:rsidRDefault="00295E2D" w:rsidP="0052736D"/>
        </w:tc>
      </w:tr>
    </w:tbl>
    <w:p w14:paraId="449D6694" w14:textId="25108DBC" w:rsidR="00295E2D" w:rsidRDefault="00295E2D" w:rsidP="00227D73">
      <w:pPr>
        <w:spacing w:after="0"/>
      </w:pPr>
      <w:r>
        <w:t xml:space="preserve"> </w:t>
      </w:r>
    </w:p>
    <w:p w14:paraId="071A3134" w14:textId="1D4972C8" w:rsidR="00295E2D" w:rsidRDefault="00BD3881" w:rsidP="00295E2D">
      <w:pPr>
        <w:pStyle w:val="Heading3"/>
      </w:pPr>
      <w:r>
        <w:t>Self Reflection: Your Professional Goals</w:t>
      </w:r>
    </w:p>
    <w:p w14:paraId="798B0333" w14:textId="1DA88E3C" w:rsidR="00BD3881" w:rsidRPr="00BD3881" w:rsidRDefault="00BD3881" w:rsidP="00EC42F7">
      <w:pPr>
        <w:spacing w:after="0"/>
      </w:pPr>
      <w:r w:rsidRPr="00BD3881">
        <w:t xml:space="preserve">Which criteria do you want to focus on </w:t>
      </w:r>
      <w:r w:rsidR="003B0EEA">
        <w:t>aligned to</w:t>
      </w:r>
      <w:r w:rsidRPr="00BD3881">
        <w:t xml:space="preserve"> your professional goals</w:t>
      </w:r>
      <w:r>
        <w:t>?</w:t>
      </w:r>
      <w:r w:rsidR="00EC42F7">
        <w:t xml:space="preserve"> Circle the</w:t>
      </w:r>
      <w:r w:rsidR="003B0EEA">
        <w:t xml:space="preserve"> two focus areas you are going to commit to developing below. </w:t>
      </w:r>
      <w:r w:rsidR="00EC42F7">
        <w:t xml:space="preserve">List the activities you plan to complete and the supports you </w:t>
      </w:r>
      <w:r w:rsidR="00995ADB">
        <w:t>anticipate needing</w:t>
      </w:r>
      <w:r w:rsidR="00EC42F7">
        <w:t xml:space="preserve"> in order to be successful.</w:t>
      </w:r>
      <w:r w:rsidR="00995ADB">
        <w:t xml:space="preserve"> This activity will support the creation of your IPDP which is to be submitted to your appraiser no later than September 21, 2018.  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288"/>
        <w:gridCol w:w="3377"/>
        <w:gridCol w:w="3240"/>
        <w:gridCol w:w="1885"/>
      </w:tblGrid>
      <w:tr w:rsidR="00CD2EFF" w:rsidRPr="00295E2D" w14:paraId="7A92CE4D" w14:textId="64468F00" w:rsidTr="00CD2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14:paraId="431390CD" w14:textId="71A15E01" w:rsidR="00CD2EFF" w:rsidRPr="00295E2D" w:rsidRDefault="00CD2EFF" w:rsidP="00B92C99">
            <w:pPr>
              <w:pStyle w:val="Heading4"/>
              <w:jc w:val="center"/>
              <w:outlineLvl w:val="3"/>
              <w:rPr>
                <w:b/>
              </w:rPr>
            </w:pPr>
            <w:r>
              <w:rPr>
                <w:b/>
              </w:rPr>
              <w:t>Instructional practice criteria</w:t>
            </w:r>
          </w:p>
        </w:tc>
        <w:tc>
          <w:tcPr>
            <w:tcW w:w="3377" w:type="dxa"/>
          </w:tcPr>
          <w:p w14:paraId="7ACA3A19" w14:textId="795DDECF" w:rsidR="00CD2EFF" w:rsidRPr="00CD2EFF" w:rsidRDefault="00CD2EFF" w:rsidP="00B92C99">
            <w:pPr>
              <w:pStyle w:val="Heading4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2EFF">
              <w:rPr>
                <w:b/>
              </w:rPr>
              <w:t>RAtionale</w:t>
            </w:r>
          </w:p>
        </w:tc>
        <w:tc>
          <w:tcPr>
            <w:tcW w:w="3240" w:type="dxa"/>
          </w:tcPr>
          <w:p w14:paraId="60A6D052" w14:textId="4A13F5D1" w:rsidR="00CD2EFF" w:rsidRPr="00295E2D" w:rsidRDefault="00CD2EFF" w:rsidP="00B92C99">
            <w:pPr>
              <w:pStyle w:val="Heading4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Activities </w:t>
            </w:r>
          </w:p>
        </w:tc>
        <w:tc>
          <w:tcPr>
            <w:tcW w:w="1885" w:type="dxa"/>
          </w:tcPr>
          <w:p w14:paraId="01E8E99E" w14:textId="5AA4A391" w:rsidR="00CD2EFF" w:rsidRPr="00EC42F7" w:rsidRDefault="009B6DD1" w:rsidP="00B92C99">
            <w:pPr>
              <w:pStyle w:val="Heading4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intended outcome</w:t>
            </w:r>
          </w:p>
        </w:tc>
      </w:tr>
      <w:tr w:rsidR="00CD2EFF" w14:paraId="0738CDC0" w14:textId="5F56F41D" w:rsidTr="00CD2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14:paraId="1ED63919" w14:textId="77777777" w:rsidR="00CD2EFF" w:rsidRPr="00EC42F7" w:rsidRDefault="00CD2EFF" w:rsidP="00EC42F7">
            <w:pPr>
              <w:spacing w:before="240" w:after="0"/>
              <w:contextualSpacing/>
              <w:jc w:val="center"/>
              <w:rPr>
                <w:bCs w:val="0"/>
                <w:sz w:val="20"/>
                <w:szCs w:val="20"/>
              </w:rPr>
            </w:pPr>
            <w:r w:rsidRPr="00EC42F7">
              <w:rPr>
                <w:sz w:val="20"/>
                <w:szCs w:val="20"/>
              </w:rPr>
              <w:t>PL-1 Develop Student Learning Goals</w:t>
            </w:r>
          </w:p>
          <w:p w14:paraId="11811254" w14:textId="77777777" w:rsidR="00CD2EFF" w:rsidRPr="00EC42F7" w:rsidRDefault="00CD2EFF" w:rsidP="00EC42F7">
            <w:pPr>
              <w:spacing w:before="240" w:after="0"/>
              <w:contextualSpacing/>
              <w:jc w:val="center"/>
              <w:rPr>
                <w:bCs w:val="0"/>
                <w:sz w:val="20"/>
                <w:szCs w:val="20"/>
              </w:rPr>
            </w:pPr>
            <w:r w:rsidRPr="00EC42F7">
              <w:rPr>
                <w:sz w:val="20"/>
                <w:szCs w:val="20"/>
              </w:rPr>
              <w:t xml:space="preserve">PL-2 Track Student Data </w:t>
            </w:r>
          </w:p>
          <w:p w14:paraId="2E21BC2B" w14:textId="77777777" w:rsidR="00CD2EFF" w:rsidRDefault="00CD2EFF" w:rsidP="00EC42F7">
            <w:pPr>
              <w:spacing w:before="240" w:after="0"/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EC42F7">
              <w:rPr>
                <w:sz w:val="20"/>
                <w:szCs w:val="20"/>
              </w:rPr>
              <w:t xml:space="preserve">PL-3 Develop Effective Lesson Plans </w:t>
            </w:r>
          </w:p>
          <w:p w14:paraId="4D27DE95" w14:textId="6B54C54B" w:rsidR="00CD2EFF" w:rsidRPr="00EC42F7" w:rsidRDefault="00CD2EFF" w:rsidP="00EC42F7">
            <w:pPr>
              <w:spacing w:before="240" w:after="0"/>
              <w:contextualSpacing/>
              <w:jc w:val="center"/>
              <w:rPr>
                <w:bCs w:val="0"/>
                <w:sz w:val="20"/>
                <w:szCs w:val="20"/>
              </w:rPr>
            </w:pPr>
            <w:r w:rsidRPr="00EC42F7">
              <w:rPr>
                <w:sz w:val="20"/>
                <w:szCs w:val="20"/>
              </w:rPr>
              <w:t>I-1 Objective Driven Lessons</w:t>
            </w:r>
          </w:p>
          <w:p w14:paraId="33D4D087" w14:textId="026980C6" w:rsidR="00CD2EFF" w:rsidRPr="00EC42F7" w:rsidRDefault="00CD2EFF" w:rsidP="00EC42F7">
            <w:pPr>
              <w:spacing w:before="240" w:after="0"/>
              <w:contextualSpacing/>
              <w:jc w:val="center"/>
              <w:rPr>
                <w:sz w:val="20"/>
                <w:szCs w:val="20"/>
              </w:rPr>
            </w:pPr>
            <w:r w:rsidRPr="00EC42F7">
              <w:rPr>
                <w:bCs w:val="0"/>
                <w:sz w:val="20"/>
                <w:szCs w:val="20"/>
              </w:rPr>
              <w:t>I-2 Check for Understanding</w:t>
            </w:r>
          </w:p>
          <w:p w14:paraId="05065050" w14:textId="63418EB7" w:rsidR="00CD2EFF" w:rsidRPr="00EC42F7" w:rsidRDefault="00CD2EFF" w:rsidP="00EC42F7">
            <w:pPr>
              <w:spacing w:before="240" w:after="0"/>
              <w:contextualSpacing/>
              <w:jc w:val="center"/>
              <w:rPr>
                <w:sz w:val="20"/>
                <w:szCs w:val="20"/>
              </w:rPr>
            </w:pPr>
            <w:r w:rsidRPr="00EC42F7">
              <w:rPr>
                <w:bCs w:val="0"/>
                <w:sz w:val="20"/>
                <w:szCs w:val="20"/>
              </w:rPr>
              <w:t>I-3 Differentiation</w:t>
            </w:r>
          </w:p>
          <w:p w14:paraId="650CFE69" w14:textId="154BFE7D" w:rsidR="00CD2EFF" w:rsidRPr="00EC42F7" w:rsidRDefault="00CD2EFF" w:rsidP="00EC42F7">
            <w:pPr>
              <w:spacing w:before="240" w:after="0"/>
              <w:contextualSpacing/>
              <w:jc w:val="center"/>
              <w:rPr>
                <w:bCs w:val="0"/>
                <w:sz w:val="20"/>
                <w:szCs w:val="20"/>
              </w:rPr>
            </w:pPr>
            <w:r w:rsidRPr="00EC42F7">
              <w:rPr>
                <w:sz w:val="20"/>
                <w:szCs w:val="20"/>
              </w:rPr>
              <w:t>I-4 Higher Level Thinking</w:t>
            </w:r>
          </w:p>
          <w:p w14:paraId="1F6EC659" w14:textId="248A3EBD" w:rsidR="00CD2EFF" w:rsidRPr="00EC42F7" w:rsidRDefault="00CD2EFF" w:rsidP="00EC42F7">
            <w:pPr>
              <w:spacing w:before="240" w:after="0"/>
              <w:contextualSpacing/>
              <w:jc w:val="center"/>
              <w:rPr>
                <w:bCs w:val="0"/>
                <w:sz w:val="20"/>
                <w:szCs w:val="20"/>
              </w:rPr>
            </w:pPr>
            <w:r w:rsidRPr="00EC42F7">
              <w:rPr>
                <w:sz w:val="20"/>
                <w:szCs w:val="20"/>
              </w:rPr>
              <w:t>I-5 Maximizing Instructional Time</w:t>
            </w:r>
          </w:p>
          <w:p w14:paraId="6695A529" w14:textId="00D297B5" w:rsidR="00CD2EFF" w:rsidRPr="00EC42F7" w:rsidRDefault="00CD2EFF" w:rsidP="00EC42F7">
            <w:pPr>
              <w:spacing w:before="240" w:after="0"/>
              <w:contextualSpacing/>
              <w:jc w:val="center"/>
              <w:rPr>
                <w:bCs w:val="0"/>
                <w:sz w:val="20"/>
                <w:szCs w:val="20"/>
              </w:rPr>
            </w:pPr>
            <w:r w:rsidRPr="00EC42F7">
              <w:rPr>
                <w:sz w:val="20"/>
                <w:szCs w:val="20"/>
              </w:rPr>
              <w:t>I-6 Communicating Content/Concepts</w:t>
            </w:r>
          </w:p>
          <w:p w14:paraId="2A12A16B" w14:textId="53BA15AD" w:rsidR="00CD2EFF" w:rsidRPr="00EC42F7" w:rsidRDefault="00CD2EFF" w:rsidP="00EC42F7">
            <w:pPr>
              <w:spacing w:before="240" w:after="0"/>
              <w:contextualSpacing/>
              <w:jc w:val="center"/>
              <w:rPr>
                <w:bCs w:val="0"/>
                <w:sz w:val="20"/>
                <w:szCs w:val="20"/>
              </w:rPr>
            </w:pPr>
            <w:r w:rsidRPr="00EC42F7">
              <w:rPr>
                <w:sz w:val="20"/>
                <w:szCs w:val="20"/>
              </w:rPr>
              <w:t>I-7 High Academic Expectations</w:t>
            </w:r>
          </w:p>
          <w:p w14:paraId="6E13DE01" w14:textId="77777777" w:rsidR="00CD2EFF" w:rsidRPr="00EC42F7" w:rsidRDefault="00CD2EFF" w:rsidP="00227D73">
            <w:pPr>
              <w:spacing w:before="240" w:after="0"/>
              <w:contextualSpacing/>
              <w:jc w:val="center"/>
              <w:rPr>
                <w:sz w:val="20"/>
                <w:szCs w:val="20"/>
              </w:rPr>
            </w:pPr>
            <w:r w:rsidRPr="00EC42F7">
              <w:rPr>
                <w:sz w:val="20"/>
                <w:szCs w:val="20"/>
              </w:rPr>
              <w:t>I-8 Student Engagement</w:t>
            </w:r>
          </w:p>
          <w:p w14:paraId="494E7474" w14:textId="77777777" w:rsidR="00CD2EFF" w:rsidRDefault="00CD2EFF" w:rsidP="00227D73">
            <w:pPr>
              <w:spacing w:before="240" w:after="0"/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EC42F7">
              <w:rPr>
                <w:sz w:val="20"/>
                <w:szCs w:val="20"/>
              </w:rPr>
              <w:t>I-9 Classroom Management</w:t>
            </w:r>
          </w:p>
          <w:p w14:paraId="6D014B1E" w14:textId="187FB8CC" w:rsidR="00CD2EFF" w:rsidRPr="00EC42F7" w:rsidRDefault="00CD2EFF" w:rsidP="00227D73">
            <w:pPr>
              <w:spacing w:before="240" w:after="0"/>
              <w:contextualSpacing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I-10 Classroom Climate</w:t>
            </w:r>
          </w:p>
        </w:tc>
        <w:tc>
          <w:tcPr>
            <w:tcW w:w="3377" w:type="dxa"/>
          </w:tcPr>
          <w:p w14:paraId="3DB62B60" w14:textId="77777777" w:rsidR="00CD2EFF" w:rsidRPr="009B6DD1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B6DD1">
              <w:rPr>
                <w:b/>
              </w:rPr>
              <w:t>Focus Area 1:</w:t>
            </w:r>
          </w:p>
          <w:p w14:paraId="054BB233" w14:textId="77777777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5F4644" w14:textId="77777777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B19013" w14:textId="77777777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E1344A" w14:textId="77777777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ED6EB1" w14:textId="77777777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A2D955" w14:textId="77777777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D0074D" w14:textId="0B1BA6F9" w:rsidR="00CD2EFF" w:rsidRPr="009B6DD1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B6DD1">
              <w:rPr>
                <w:b/>
              </w:rPr>
              <w:t>Focus Area 2:</w:t>
            </w:r>
          </w:p>
        </w:tc>
        <w:tc>
          <w:tcPr>
            <w:tcW w:w="3240" w:type="dxa"/>
          </w:tcPr>
          <w:p w14:paraId="473C91CC" w14:textId="77777777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</w:p>
          <w:p w14:paraId="432B605D" w14:textId="6FD84515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Completion Date:</w:t>
            </w:r>
          </w:p>
          <w:p w14:paraId="150A3FDE" w14:textId="77777777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 </w:t>
            </w:r>
          </w:p>
          <w:p w14:paraId="484AE8F6" w14:textId="612D22AB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Completion Date:</w:t>
            </w:r>
          </w:p>
          <w:p w14:paraId="685869BB" w14:textId="77777777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</w:t>
            </w:r>
          </w:p>
          <w:p w14:paraId="0036A3F4" w14:textId="4EE7D077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Completion Date:</w:t>
            </w:r>
          </w:p>
          <w:p w14:paraId="580EA56F" w14:textId="77777777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8A2A08" w14:textId="77777777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354D4F" w14:textId="44ED740F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 </w:t>
            </w:r>
          </w:p>
          <w:p w14:paraId="33673F59" w14:textId="24411C20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Completion Date:</w:t>
            </w:r>
          </w:p>
          <w:p w14:paraId="70E0C0FA" w14:textId="78DCD052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 </w:t>
            </w:r>
          </w:p>
          <w:p w14:paraId="5D7CB723" w14:textId="411AB36C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Completion Date:</w:t>
            </w:r>
          </w:p>
          <w:p w14:paraId="3862152B" w14:textId="419B4ABC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</w:t>
            </w:r>
          </w:p>
          <w:p w14:paraId="7D8EF29F" w14:textId="47AFBBF1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Completion Date:</w:t>
            </w:r>
          </w:p>
          <w:p w14:paraId="65ABB482" w14:textId="4B3C65B0" w:rsidR="00CD2EFF" w:rsidRDefault="00CD2EFF" w:rsidP="00EC42F7">
            <w:pPr>
              <w:pStyle w:val="ListParagraph"/>
              <w:spacing w:before="240" w:after="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5" w:type="dxa"/>
          </w:tcPr>
          <w:p w14:paraId="25DFF2B4" w14:textId="77777777" w:rsidR="00CD2EFF" w:rsidRDefault="00CD2EFF" w:rsidP="00EC42F7">
            <w:pPr>
              <w:pStyle w:val="ListParagraph"/>
              <w:spacing w:before="24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99EDAE" w14:textId="77777777" w:rsidR="00CD2EFF" w:rsidRDefault="005C1293" w:rsidP="00F56955">
      <w:pPr>
        <w:ind w:left="360"/>
        <w:contextualSpacing/>
        <w:jc w:val="center"/>
      </w:pPr>
      <w:r>
        <w:t xml:space="preserve"> </w:t>
      </w:r>
    </w:p>
    <w:p w14:paraId="3B99ED93" w14:textId="4044C72D" w:rsidR="00F56955" w:rsidRDefault="00F56955" w:rsidP="00F56955">
      <w:pPr>
        <w:ind w:left="360"/>
        <w:contextualSpacing/>
        <w:jc w:val="center"/>
        <w:rPr>
          <w:b/>
          <w:sz w:val="24"/>
          <w:szCs w:val="24"/>
        </w:rPr>
      </w:pPr>
      <w:r w:rsidRPr="00C070FF">
        <w:rPr>
          <w:b/>
          <w:sz w:val="24"/>
          <w:szCs w:val="24"/>
        </w:rPr>
        <w:lastRenderedPageBreak/>
        <w:t>2018-19 Summary of TADS Appraisal Activities</w:t>
      </w:r>
    </w:p>
    <w:p w14:paraId="1B3BF2D3" w14:textId="77777777" w:rsidR="00F56955" w:rsidRPr="00747AD6" w:rsidRDefault="00F56955" w:rsidP="00F56955">
      <w:pPr>
        <w:ind w:left="360"/>
        <w:contextualSpacing/>
        <w:jc w:val="center"/>
        <w:rPr>
          <w:i/>
          <w:sz w:val="24"/>
          <w:szCs w:val="24"/>
        </w:rPr>
      </w:pPr>
      <w:r w:rsidRPr="00747AD6">
        <w:rPr>
          <w:i/>
          <w:sz w:val="24"/>
          <w:szCs w:val="24"/>
        </w:rPr>
        <w:t>All TADS deadlines are per Board Policy.</w:t>
      </w:r>
    </w:p>
    <w:p w14:paraId="65DF5AFF" w14:textId="77777777" w:rsidR="00F56955" w:rsidRDefault="00F56955" w:rsidP="00F56955">
      <w:pPr>
        <w:ind w:left="360"/>
        <w:rPr>
          <w:b/>
          <w:sz w:val="24"/>
          <w:szCs w:val="24"/>
        </w:rPr>
      </w:pPr>
    </w:p>
    <w:tbl>
      <w:tblPr>
        <w:tblStyle w:val="TableGrid1"/>
        <w:tblW w:w="10530" w:type="dxa"/>
        <w:tblLook w:val="04A0" w:firstRow="1" w:lastRow="0" w:firstColumn="1" w:lastColumn="0" w:noHBand="0" w:noVBand="1"/>
      </w:tblPr>
      <w:tblGrid>
        <w:gridCol w:w="3330"/>
        <w:gridCol w:w="7200"/>
      </w:tblGrid>
      <w:tr w:rsidR="00F56955" w:rsidRPr="00B136F4" w14:paraId="248743C9" w14:textId="77777777" w:rsidTr="00773878">
        <w:tc>
          <w:tcPr>
            <w:tcW w:w="3330" w:type="dxa"/>
            <w:vAlign w:val="center"/>
          </w:tcPr>
          <w:p w14:paraId="44B2DA61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245845">
              <w:rPr>
                <w:rFonts w:cs="Times New Roman"/>
                <w:szCs w:val="24"/>
              </w:rPr>
              <w:t>Deadlines</w:t>
            </w:r>
            <w:r w:rsidRPr="00245845">
              <w:rPr>
                <w:rFonts w:cs="Times New Roman"/>
                <w:b/>
                <w:szCs w:val="24"/>
              </w:rPr>
              <w:t xml:space="preserve"> for Training Only</w:t>
            </w:r>
          </w:p>
        </w:tc>
        <w:tc>
          <w:tcPr>
            <w:tcW w:w="7200" w:type="dxa"/>
          </w:tcPr>
          <w:p w14:paraId="1C708ABD" w14:textId="77777777" w:rsidR="00F56955" w:rsidRPr="00245845" w:rsidRDefault="00F56955" w:rsidP="00773878">
            <w:pPr>
              <w:spacing w:after="0"/>
              <w:rPr>
                <w:rFonts w:cs="Times New Roman"/>
                <w:b/>
                <w:szCs w:val="24"/>
              </w:rPr>
            </w:pPr>
            <w:r w:rsidRPr="00245845">
              <w:rPr>
                <w:rFonts w:cs="Times New Roman"/>
                <w:szCs w:val="24"/>
              </w:rPr>
              <w:t>Activities</w:t>
            </w:r>
            <w:r w:rsidRPr="00245845">
              <w:rPr>
                <w:rFonts w:cs="Times New Roman"/>
                <w:b/>
                <w:szCs w:val="24"/>
              </w:rPr>
              <w:t>- For Training Purposes Only</w:t>
            </w:r>
          </w:p>
        </w:tc>
      </w:tr>
      <w:tr w:rsidR="00F56955" w:rsidRPr="00B136F4" w14:paraId="1E04F742" w14:textId="77777777" w:rsidTr="00773878">
        <w:tc>
          <w:tcPr>
            <w:tcW w:w="3330" w:type="dxa"/>
            <w:vAlign w:val="center"/>
          </w:tcPr>
          <w:p w14:paraId="744048AA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cs="Times New Roman"/>
                <w:szCs w:val="24"/>
              </w:rPr>
              <w:t>September 17, 2018</w:t>
            </w:r>
          </w:p>
        </w:tc>
        <w:tc>
          <w:tcPr>
            <w:tcW w:w="7200" w:type="dxa"/>
          </w:tcPr>
          <w:p w14:paraId="61308902" w14:textId="77777777" w:rsidR="00F56955" w:rsidRPr="00245845" w:rsidRDefault="00F56955" w:rsidP="00773878">
            <w:pPr>
              <w:spacing w:after="0"/>
              <w:rPr>
                <w:rFonts w:cs="Times New Roman"/>
                <w:szCs w:val="24"/>
              </w:rPr>
            </w:pPr>
            <w:r w:rsidRPr="00245845">
              <w:rPr>
                <w:rFonts w:cs="Times New Roman"/>
                <w:szCs w:val="24"/>
              </w:rPr>
              <w:t>Formal Appraisal Period Begins</w:t>
            </w:r>
          </w:p>
        </w:tc>
      </w:tr>
      <w:tr w:rsidR="00F56955" w:rsidRPr="00B136F4" w14:paraId="3B52FD10" w14:textId="77777777" w:rsidTr="00773878">
        <w:tc>
          <w:tcPr>
            <w:tcW w:w="3330" w:type="dxa"/>
            <w:vAlign w:val="center"/>
          </w:tcPr>
          <w:p w14:paraId="3F8E572C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cs="Times New Roman"/>
                <w:szCs w:val="24"/>
              </w:rPr>
              <w:t>September 21, 2018</w:t>
            </w:r>
          </w:p>
        </w:tc>
        <w:tc>
          <w:tcPr>
            <w:tcW w:w="7200" w:type="dxa"/>
          </w:tcPr>
          <w:p w14:paraId="52B315AA" w14:textId="77777777" w:rsidR="00F56955" w:rsidRPr="00245845" w:rsidRDefault="00F56955" w:rsidP="00773878">
            <w:pPr>
              <w:spacing w:after="0"/>
              <w:rPr>
                <w:rFonts w:cs="Times New Roman"/>
                <w:szCs w:val="24"/>
              </w:rPr>
            </w:pPr>
            <w:r w:rsidRPr="00245845">
              <w:rPr>
                <w:rFonts w:cs="Times New Roman"/>
                <w:szCs w:val="24"/>
              </w:rPr>
              <w:t>Teacher submits IPDP to appraiser</w:t>
            </w:r>
          </w:p>
        </w:tc>
      </w:tr>
      <w:tr w:rsidR="00F56955" w:rsidRPr="00B136F4" w14:paraId="08ADF1A8" w14:textId="77777777" w:rsidTr="00773878">
        <w:tc>
          <w:tcPr>
            <w:tcW w:w="3330" w:type="dxa"/>
            <w:vAlign w:val="center"/>
          </w:tcPr>
          <w:p w14:paraId="79C334A3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cs="Times New Roman"/>
                <w:szCs w:val="24"/>
              </w:rPr>
              <w:t>September 21, 2018</w:t>
            </w:r>
          </w:p>
        </w:tc>
        <w:tc>
          <w:tcPr>
            <w:tcW w:w="7200" w:type="dxa"/>
          </w:tcPr>
          <w:p w14:paraId="50C74BA6" w14:textId="77777777" w:rsidR="00F56955" w:rsidRPr="00245845" w:rsidRDefault="00F56955" w:rsidP="00773878">
            <w:pPr>
              <w:spacing w:after="0"/>
              <w:rPr>
                <w:rFonts w:cs="Times New Roman"/>
                <w:szCs w:val="24"/>
              </w:rPr>
            </w:pPr>
            <w:r w:rsidRPr="00245845">
              <w:rPr>
                <w:rFonts w:cs="Times New Roman"/>
                <w:szCs w:val="24"/>
              </w:rPr>
              <w:t>Student Performance Measures Worksheets submitted to teacher</w:t>
            </w:r>
          </w:p>
        </w:tc>
      </w:tr>
      <w:tr w:rsidR="00F56955" w:rsidRPr="00B136F4" w14:paraId="37E7AD0C" w14:textId="77777777" w:rsidTr="00773878">
        <w:tc>
          <w:tcPr>
            <w:tcW w:w="3330" w:type="dxa"/>
            <w:vAlign w:val="center"/>
          </w:tcPr>
          <w:p w14:paraId="141C5F0D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cs="Times New Roman"/>
                <w:szCs w:val="24"/>
              </w:rPr>
              <w:t>September 28, 2018</w:t>
            </w:r>
          </w:p>
        </w:tc>
        <w:tc>
          <w:tcPr>
            <w:tcW w:w="7200" w:type="dxa"/>
          </w:tcPr>
          <w:p w14:paraId="1F771EDC" w14:textId="77777777" w:rsidR="00F56955" w:rsidRPr="00245845" w:rsidRDefault="00F56955" w:rsidP="00773878">
            <w:pPr>
              <w:spacing w:after="0"/>
              <w:rPr>
                <w:rFonts w:cs="Times New Roman"/>
                <w:szCs w:val="24"/>
              </w:rPr>
            </w:pPr>
            <w:r w:rsidRPr="00245845">
              <w:rPr>
                <w:rFonts w:cs="Times New Roman"/>
                <w:szCs w:val="24"/>
              </w:rPr>
              <w:t>Student Performance Measures acknowledged by teacher</w:t>
            </w:r>
          </w:p>
        </w:tc>
      </w:tr>
      <w:tr w:rsidR="00F56955" w:rsidRPr="00B136F4" w14:paraId="375C5D6A" w14:textId="77777777" w:rsidTr="00773878">
        <w:tc>
          <w:tcPr>
            <w:tcW w:w="3330" w:type="dxa"/>
            <w:vAlign w:val="center"/>
          </w:tcPr>
          <w:p w14:paraId="4DE67801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TBA</w:t>
            </w:r>
          </w:p>
        </w:tc>
        <w:tc>
          <w:tcPr>
            <w:tcW w:w="7200" w:type="dxa"/>
          </w:tcPr>
          <w:p w14:paraId="1D96A59E" w14:textId="77777777" w:rsidR="00F56955" w:rsidRPr="00245845" w:rsidRDefault="00F56955" w:rsidP="00773878">
            <w:pPr>
              <w:spacing w:after="0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201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7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0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18</w:t>
            </w:r>
            <w:r w:rsidRPr="00245845">
              <w:rPr>
                <w:rFonts w:eastAsia="Calibri" w:cs="Times New Roman"/>
                <w:spacing w:val="-5"/>
                <w:position w:val="1"/>
                <w:sz w:val="24"/>
                <w:szCs w:val="24"/>
              </w:rPr>
              <w:t xml:space="preserve"> Student Performance 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los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out</w:t>
            </w:r>
          </w:p>
        </w:tc>
      </w:tr>
      <w:tr w:rsidR="00F56955" w:rsidRPr="00B136F4" w14:paraId="2068B545" w14:textId="77777777" w:rsidTr="00773878">
        <w:tc>
          <w:tcPr>
            <w:tcW w:w="3330" w:type="dxa"/>
            <w:vAlign w:val="center"/>
          </w:tcPr>
          <w:p w14:paraId="6D787C21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b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er</w:t>
            </w:r>
            <w:r w:rsidRPr="00245845">
              <w:rPr>
                <w:rFonts w:eastAsia="Calibri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1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,</w:t>
            </w:r>
            <w:r w:rsidRPr="00245845">
              <w:rPr>
                <w:rFonts w:eastAsia="Calibri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0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18</w:t>
            </w:r>
          </w:p>
        </w:tc>
        <w:tc>
          <w:tcPr>
            <w:tcW w:w="7200" w:type="dxa"/>
          </w:tcPr>
          <w:p w14:paraId="423EE8E9" w14:textId="77777777" w:rsidR="00F56955" w:rsidRPr="00245845" w:rsidRDefault="00F56955" w:rsidP="00773878">
            <w:pPr>
              <w:spacing w:after="0" w:line="291" w:lineRule="exact"/>
              <w:ind w:right="-20"/>
              <w:rPr>
                <w:rFonts w:eastAsia="Calibri" w:cs="Times New Roman"/>
                <w:sz w:val="24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Al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l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*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ma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Goals</w:t>
            </w:r>
          </w:p>
          <w:p w14:paraId="027A1448" w14:textId="77777777" w:rsidR="00F56955" w:rsidRPr="00245845" w:rsidRDefault="00F56955" w:rsidP="00773878">
            <w:pPr>
              <w:spacing w:after="0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sz w:val="24"/>
                <w:szCs w:val="24"/>
              </w:rPr>
              <w:t>Wo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k</w:t>
            </w:r>
            <w:r w:rsidRPr="00245845">
              <w:rPr>
                <w:rFonts w:eastAsia="Calibri" w:cs="Times New Roman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h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et</w:t>
            </w:r>
            <w:r w:rsidRPr="00245845">
              <w:rPr>
                <w:rFonts w:eastAsia="Calibri" w:cs="Times New Roman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-1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2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pp</w:t>
            </w:r>
            <w:r w:rsidRPr="00245845">
              <w:rPr>
                <w:rFonts w:eastAsia="Calibri" w:cs="Times New Roman"/>
                <w:sz w:val="24"/>
                <w:szCs w:val="24"/>
              </w:rPr>
              <w:t>rai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z w:val="24"/>
                <w:szCs w:val="24"/>
              </w:rPr>
              <w:t>er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z w:val="24"/>
                <w:szCs w:val="24"/>
              </w:rPr>
              <w:t>v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z w:val="24"/>
                <w:szCs w:val="24"/>
              </w:rPr>
              <w:t>d Assessme</w:t>
            </w:r>
            <w:r w:rsidRPr="00245845">
              <w:rPr>
                <w:rFonts w:eastAsia="Calibri" w:cs="Times New Roman"/>
                <w:spacing w:val="2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z w:val="24"/>
                <w:szCs w:val="24"/>
              </w:rPr>
              <w:t>s/</w:t>
            </w:r>
            <w:r w:rsidRPr="00245845">
              <w:rPr>
                <w:rFonts w:eastAsia="Calibri" w:cs="Times New Roman"/>
                <w:spacing w:val="-13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Ru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b</w:t>
            </w:r>
            <w:r w:rsidRPr="00245845">
              <w:rPr>
                <w:rFonts w:eastAsia="Calibri" w:cs="Times New Roman"/>
                <w:sz w:val="24"/>
                <w:szCs w:val="24"/>
              </w:rPr>
              <w:t xml:space="preserve">rics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z w:val="24"/>
                <w:szCs w:val="24"/>
              </w:rPr>
              <w:t>m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z w:val="24"/>
                <w:szCs w:val="24"/>
              </w:rPr>
              <w:t>leted</w:t>
            </w:r>
            <w:r w:rsidRPr="00245845">
              <w:rPr>
                <w:rFonts w:eastAsia="Calibri" w:cs="Times New Roman"/>
                <w:spacing w:val="-6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>d a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pp</w:t>
            </w:r>
            <w:r w:rsidRPr="00245845">
              <w:rPr>
                <w:rFonts w:eastAsia="Calibri" w:cs="Times New Roman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z w:val="24"/>
                <w:szCs w:val="24"/>
              </w:rPr>
              <w:t>v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-5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th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2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spacing w:val="-3"/>
                <w:sz w:val="24"/>
                <w:szCs w:val="24"/>
              </w:rPr>
              <w:t>g</w:t>
            </w:r>
            <w:r w:rsidRPr="00245845">
              <w:rPr>
                <w:rFonts w:eastAsia="Calibri" w:cs="Times New Roman"/>
                <w:sz w:val="24"/>
                <w:szCs w:val="24"/>
              </w:rPr>
              <w:t>h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>li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z w:val="24"/>
                <w:szCs w:val="24"/>
              </w:rPr>
              <w:t>l</w:t>
            </w:r>
            <w:r w:rsidRPr="00245845">
              <w:rPr>
                <w:rFonts w:eastAsia="Calibri" w:cs="Times New Roman"/>
                <w:spacing w:val="-3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3"/>
                <w:sz w:val="24"/>
                <w:szCs w:val="24"/>
              </w:rPr>
              <w:t>(</w:t>
            </w:r>
            <w:r w:rsidRPr="00245845">
              <w:rPr>
                <w:rFonts w:eastAsia="Calibri" w:cs="Times New Roman"/>
                <w:sz w:val="24"/>
                <w:szCs w:val="24"/>
              </w:rPr>
              <w:t>*ex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z w:val="24"/>
                <w:szCs w:val="24"/>
              </w:rPr>
              <w:t>t sem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z w:val="24"/>
                <w:szCs w:val="24"/>
              </w:rPr>
              <w:t>er</w:t>
            </w:r>
            <w:r w:rsidRPr="00245845">
              <w:rPr>
                <w:rFonts w:eastAsia="Calibri" w:cs="Times New Roman"/>
                <w:spacing w:val="-8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B</w:t>
            </w:r>
            <w:r w:rsidRPr="00245845">
              <w:rPr>
                <w:rFonts w:eastAsia="Calibri" w:cs="Times New Roman"/>
                <w:sz w:val="24"/>
                <w:szCs w:val="24"/>
              </w:rPr>
              <w:t>)</w:t>
            </w:r>
          </w:p>
        </w:tc>
      </w:tr>
      <w:tr w:rsidR="00F56955" w:rsidRPr="00B136F4" w14:paraId="63485AAE" w14:textId="77777777" w:rsidTr="00773878">
        <w:tc>
          <w:tcPr>
            <w:tcW w:w="3330" w:type="dxa"/>
            <w:vAlign w:val="center"/>
          </w:tcPr>
          <w:p w14:paraId="6BFEEADD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b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er</w:t>
            </w:r>
            <w:r w:rsidRPr="00245845">
              <w:rPr>
                <w:rFonts w:eastAsia="Calibri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19,</w:t>
            </w:r>
            <w:r w:rsidRPr="00245845">
              <w:rPr>
                <w:rFonts w:eastAsia="Calibri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0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18</w:t>
            </w:r>
          </w:p>
        </w:tc>
        <w:tc>
          <w:tcPr>
            <w:tcW w:w="7200" w:type="dxa"/>
          </w:tcPr>
          <w:p w14:paraId="2D85061D" w14:textId="77777777" w:rsidR="00F56955" w:rsidRPr="00245845" w:rsidRDefault="00F56955" w:rsidP="00773878">
            <w:pPr>
              <w:spacing w:after="0" w:line="291" w:lineRule="exact"/>
              <w:ind w:right="-20"/>
              <w:rPr>
                <w:rFonts w:eastAsia="Calibri" w:cs="Times New Roman"/>
                <w:sz w:val="24"/>
                <w:szCs w:val="24"/>
              </w:rPr>
            </w:pPr>
            <w:r w:rsidRPr="00245845">
              <w:rPr>
                <w:rFonts w:eastAsia="Calibri" w:cs="Times New Roman"/>
                <w:sz w:val="24"/>
                <w:szCs w:val="24"/>
              </w:rPr>
              <w:t>Teacher IPDP acknowledged by appraiser</w:t>
            </w:r>
          </w:p>
        </w:tc>
      </w:tr>
      <w:tr w:rsidR="00F56955" w:rsidRPr="00B136F4" w14:paraId="465A4E11" w14:textId="77777777" w:rsidTr="00773878">
        <w:tc>
          <w:tcPr>
            <w:tcW w:w="3330" w:type="dxa"/>
          </w:tcPr>
          <w:p w14:paraId="69CB9E60" w14:textId="77777777" w:rsidR="00F56955" w:rsidRPr="00245845" w:rsidRDefault="00F56955" w:rsidP="00773878">
            <w:pPr>
              <w:spacing w:after="0" w:line="291" w:lineRule="exact"/>
              <w:ind w:left="102" w:right="-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45845">
              <w:rPr>
                <w:rFonts w:eastAsia="Calibri" w:cs="Times New Roman"/>
                <w:sz w:val="24"/>
                <w:szCs w:val="24"/>
              </w:rPr>
              <w:t>October 19, 2018</w:t>
            </w:r>
          </w:p>
        </w:tc>
        <w:tc>
          <w:tcPr>
            <w:tcW w:w="7200" w:type="dxa"/>
          </w:tcPr>
          <w:p w14:paraId="4387A88F" w14:textId="77777777" w:rsidR="00F56955" w:rsidRPr="00245845" w:rsidRDefault="00F56955" w:rsidP="00773878">
            <w:pPr>
              <w:spacing w:after="0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Goal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Se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i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g</w:t>
            </w:r>
            <w:r w:rsidRPr="00245845">
              <w:rPr>
                <w:rFonts w:eastAsia="Calibri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onf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mp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l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ed</w:t>
            </w:r>
          </w:p>
        </w:tc>
      </w:tr>
      <w:tr w:rsidR="00F56955" w:rsidRPr="00B136F4" w14:paraId="33E965E2" w14:textId="77777777" w:rsidTr="00773878">
        <w:tc>
          <w:tcPr>
            <w:tcW w:w="3330" w:type="dxa"/>
            <w:vAlign w:val="center"/>
          </w:tcPr>
          <w:p w14:paraId="1171AD08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>ov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z w:val="24"/>
                <w:szCs w:val="24"/>
              </w:rPr>
              <w:t>m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b</w:t>
            </w:r>
            <w:r w:rsidRPr="00245845">
              <w:rPr>
                <w:rFonts w:eastAsia="Calibri" w:cs="Times New Roman"/>
                <w:sz w:val="24"/>
                <w:szCs w:val="24"/>
              </w:rPr>
              <w:t>er</w:t>
            </w:r>
            <w:r w:rsidRPr="00245845">
              <w:rPr>
                <w:rFonts w:eastAsia="Calibri" w:cs="Times New Roman"/>
                <w:spacing w:val="-6"/>
                <w:sz w:val="24"/>
                <w:szCs w:val="24"/>
              </w:rPr>
              <w:t xml:space="preserve"> 1-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3</w:t>
            </w:r>
            <w:r w:rsidRPr="00245845">
              <w:rPr>
                <w:rFonts w:eastAsia="Calibri" w:cs="Times New Roman"/>
                <w:sz w:val="24"/>
                <w:szCs w:val="24"/>
              </w:rPr>
              <w:t>0,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z w:val="24"/>
                <w:szCs w:val="24"/>
              </w:rPr>
              <w:t>018</w:t>
            </w:r>
          </w:p>
        </w:tc>
        <w:tc>
          <w:tcPr>
            <w:tcW w:w="7200" w:type="dxa"/>
          </w:tcPr>
          <w:p w14:paraId="5107D0FD" w14:textId="77777777" w:rsidR="00F56955" w:rsidRPr="00245845" w:rsidRDefault="00F56955" w:rsidP="00773878">
            <w:pPr>
              <w:spacing w:after="0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sz w:val="24"/>
                <w:szCs w:val="24"/>
              </w:rPr>
              <w:t>Fall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f</w:t>
            </w:r>
            <w:r w:rsidRPr="00245845">
              <w:rPr>
                <w:rFonts w:eastAsia="Calibri" w:cs="Times New Roman"/>
                <w:sz w:val="24"/>
                <w:szCs w:val="24"/>
              </w:rPr>
              <w:t>f Re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v</w:t>
            </w:r>
            <w:r w:rsidRPr="00245845">
              <w:rPr>
                <w:rFonts w:eastAsia="Calibri" w:cs="Times New Roman"/>
                <w:sz w:val="24"/>
                <w:szCs w:val="24"/>
              </w:rPr>
              <w:t>iew</w:t>
            </w:r>
            <w:r w:rsidRPr="00245845">
              <w:rPr>
                <w:rFonts w:eastAsia="Calibri" w:cs="Times New Roman"/>
                <w:spacing w:val="-7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sessions</w:t>
            </w:r>
          </w:p>
        </w:tc>
      </w:tr>
      <w:tr w:rsidR="00F56955" w:rsidRPr="00B136F4" w14:paraId="488DAF6B" w14:textId="77777777" w:rsidTr="00773878">
        <w:tc>
          <w:tcPr>
            <w:tcW w:w="3330" w:type="dxa"/>
            <w:vAlign w:val="center"/>
          </w:tcPr>
          <w:p w14:paraId="1BF65F21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ecem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b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 xml:space="preserve">21, 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018</w:t>
            </w:r>
          </w:p>
        </w:tc>
        <w:tc>
          <w:tcPr>
            <w:tcW w:w="7200" w:type="dxa"/>
          </w:tcPr>
          <w:p w14:paraId="55AC282A" w14:textId="77777777" w:rsidR="00F56955" w:rsidRPr="00245845" w:rsidRDefault="00F56955" w:rsidP="00773878">
            <w:pPr>
              <w:spacing w:after="0" w:line="291" w:lineRule="exact"/>
              <w:ind w:right="-20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Semes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er</w:t>
            </w:r>
            <w:r w:rsidRPr="00245845">
              <w:rPr>
                <w:rFonts w:eastAsia="Calibri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 xml:space="preserve">A 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rses</w:t>
            </w:r>
            <w:r w:rsidRPr="00245845">
              <w:rPr>
                <w:rFonts w:eastAsia="Calibri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Re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l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Wo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k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cs="Times New Roman"/>
                <w:position w:val="1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f</w:t>
            </w:r>
            <w:r w:rsidRPr="00245845">
              <w:rPr>
                <w:rFonts w:eastAsia="Calibri" w:cs="Times New Roman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z w:val="24"/>
                <w:szCs w:val="24"/>
              </w:rPr>
              <w:t>m</w:t>
            </w:r>
            <w:r w:rsidRPr="00245845">
              <w:rPr>
                <w:rFonts w:eastAsia="Calibri" w:cs="Times New Roman"/>
                <w:spacing w:val="-5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-</w:t>
            </w:r>
            <w:r w:rsidRPr="00245845">
              <w:rPr>
                <w:rFonts w:eastAsia="Calibri" w:cs="Times New Roman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z w:val="24"/>
                <w:szCs w:val="24"/>
              </w:rPr>
              <w:t>v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4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pp</w:t>
            </w:r>
            <w:r w:rsidRPr="00245845">
              <w:rPr>
                <w:rFonts w:eastAsia="Calibri" w:cs="Times New Roman"/>
                <w:sz w:val="24"/>
                <w:szCs w:val="24"/>
              </w:rPr>
              <w:t>raiser</w:t>
            </w:r>
            <w:r w:rsidRPr="00245845">
              <w:rPr>
                <w:rFonts w:eastAsia="Calibri" w:cs="Times New Roman"/>
                <w:spacing w:val="-6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z w:val="24"/>
                <w:szCs w:val="24"/>
              </w:rPr>
              <w:t>v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z w:val="24"/>
                <w:szCs w:val="24"/>
              </w:rPr>
              <w:t>d assessme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nt</w:t>
            </w:r>
            <w:r w:rsidRPr="00245845">
              <w:rPr>
                <w:rFonts w:eastAsia="Calibri" w:cs="Times New Roman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-1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z w:val="24"/>
                <w:szCs w:val="24"/>
              </w:rPr>
              <w:t xml:space="preserve">o 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pp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z w:val="24"/>
                <w:szCs w:val="24"/>
              </w:rPr>
              <w:t>aisers</w:t>
            </w:r>
            <w:r w:rsidRPr="00245845">
              <w:rPr>
                <w:rFonts w:eastAsia="Calibri" w:cs="Times New Roman"/>
                <w:spacing w:val="-5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h</w:t>
            </w:r>
            <w:r w:rsidRPr="00245845">
              <w:rPr>
                <w:rFonts w:eastAsia="Calibri" w:cs="Times New Roman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ou</w:t>
            </w:r>
            <w:r w:rsidRPr="00245845">
              <w:rPr>
                <w:rFonts w:eastAsia="Calibri" w:cs="Times New Roman"/>
                <w:spacing w:val="-3"/>
                <w:sz w:val="24"/>
                <w:szCs w:val="24"/>
              </w:rPr>
              <w:t>g</w:t>
            </w:r>
            <w:r w:rsidRPr="00245845">
              <w:rPr>
                <w:rFonts w:eastAsia="Calibri" w:cs="Times New Roman"/>
                <w:sz w:val="24"/>
                <w:szCs w:val="24"/>
              </w:rPr>
              <w:t>h o</w:t>
            </w:r>
            <w:r w:rsidRPr="00245845">
              <w:rPr>
                <w:rFonts w:eastAsia="Calibri" w:cs="Times New Roman"/>
                <w:spacing w:val="2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>li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 xml:space="preserve">e 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z w:val="24"/>
                <w:szCs w:val="24"/>
              </w:rPr>
              <w:t>l</w:t>
            </w:r>
          </w:p>
        </w:tc>
      </w:tr>
      <w:tr w:rsidR="00F56955" w:rsidRPr="00B136F4" w14:paraId="31BDC38C" w14:textId="77777777" w:rsidTr="00773878">
        <w:tc>
          <w:tcPr>
            <w:tcW w:w="3330" w:type="dxa"/>
            <w:vAlign w:val="center"/>
          </w:tcPr>
          <w:p w14:paraId="7E8F85BE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Ja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nu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ary</w:t>
            </w:r>
            <w:r w:rsidRPr="00245845">
              <w:rPr>
                <w:rFonts w:eastAsia="Calibri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1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8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,</w:t>
            </w:r>
            <w:r w:rsidRPr="00245845">
              <w:rPr>
                <w:rFonts w:eastAsia="Calibri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0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19</w:t>
            </w:r>
          </w:p>
        </w:tc>
        <w:tc>
          <w:tcPr>
            <w:tcW w:w="7200" w:type="dxa"/>
          </w:tcPr>
          <w:p w14:paraId="630ABD1D" w14:textId="77777777" w:rsidR="00F56955" w:rsidRPr="00245845" w:rsidRDefault="00F56955" w:rsidP="00773878">
            <w:pPr>
              <w:spacing w:after="0" w:line="291" w:lineRule="exact"/>
              <w:ind w:right="-20"/>
              <w:rPr>
                <w:rFonts w:eastAsia="Calibri" w:cs="Times New Roman"/>
                <w:sz w:val="24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Semes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er</w:t>
            </w:r>
            <w:r w:rsidRPr="00245845">
              <w:rPr>
                <w:rFonts w:eastAsia="Calibri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B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 xml:space="preserve"> 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rses</w:t>
            </w:r>
            <w:r w:rsidRPr="00245845">
              <w:rPr>
                <w:rFonts w:eastAsia="Calibri" w:cs="Times New Roman"/>
                <w:spacing w:val="-6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m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-10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Goals</w:t>
            </w:r>
          </w:p>
          <w:p w14:paraId="2E05DB60" w14:textId="77777777" w:rsidR="00F56955" w:rsidRPr="00245845" w:rsidRDefault="00F56955" w:rsidP="00773878">
            <w:pPr>
              <w:spacing w:after="0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sz w:val="24"/>
                <w:szCs w:val="24"/>
              </w:rPr>
              <w:t>Wo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k</w:t>
            </w:r>
            <w:r w:rsidRPr="00245845">
              <w:rPr>
                <w:rFonts w:eastAsia="Calibri" w:cs="Times New Roman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h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et</w:t>
            </w:r>
            <w:r w:rsidRPr="00245845">
              <w:rPr>
                <w:rFonts w:eastAsia="Calibri" w:cs="Times New Roman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-1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2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pp</w:t>
            </w:r>
            <w:r w:rsidRPr="00245845">
              <w:rPr>
                <w:rFonts w:eastAsia="Calibri" w:cs="Times New Roman"/>
                <w:sz w:val="24"/>
                <w:szCs w:val="24"/>
              </w:rPr>
              <w:t>rai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4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-</w:t>
            </w:r>
            <w:r w:rsidRPr="00245845">
              <w:rPr>
                <w:rFonts w:eastAsia="Calibri" w:cs="Times New Roman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z w:val="24"/>
                <w:szCs w:val="24"/>
              </w:rPr>
              <w:t>v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z w:val="24"/>
                <w:szCs w:val="24"/>
              </w:rPr>
              <w:t>d Assessme</w:t>
            </w:r>
            <w:r w:rsidRPr="00245845">
              <w:rPr>
                <w:rFonts w:eastAsia="Calibri" w:cs="Times New Roman"/>
                <w:spacing w:val="2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z w:val="24"/>
                <w:szCs w:val="24"/>
              </w:rPr>
              <w:t>s/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ub</w:t>
            </w:r>
            <w:r w:rsidRPr="00245845">
              <w:rPr>
                <w:rFonts w:eastAsia="Calibri" w:cs="Times New Roman"/>
                <w:sz w:val="24"/>
                <w:szCs w:val="24"/>
              </w:rPr>
              <w:t>rics</w:t>
            </w:r>
            <w:r w:rsidRPr="00245845">
              <w:rPr>
                <w:rFonts w:eastAsia="Calibri" w:cs="Times New Roman"/>
                <w:spacing w:val="-12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z w:val="24"/>
                <w:szCs w:val="24"/>
              </w:rPr>
              <w:t>m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z w:val="24"/>
                <w:szCs w:val="24"/>
              </w:rPr>
              <w:t>leted</w:t>
            </w:r>
            <w:r w:rsidRPr="00245845">
              <w:rPr>
                <w:rFonts w:eastAsia="Calibri" w:cs="Times New Roman"/>
                <w:spacing w:val="-6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z w:val="24"/>
                <w:szCs w:val="24"/>
              </w:rPr>
              <w:t>v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z w:val="24"/>
                <w:szCs w:val="24"/>
              </w:rPr>
              <w:t xml:space="preserve">d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th</w:t>
            </w:r>
            <w:r w:rsidRPr="00245845">
              <w:rPr>
                <w:rFonts w:eastAsia="Calibri" w:cs="Times New Roman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sz w:val="24"/>
                <w:szCs w:val="24"/>
              </w:rPr>
              <w:t>gh</w:t>
            </w:r>
            <w:r w:rsidRPr="00245845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2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>l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i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z w:val="24"/>
                <w:szCs w:val="24"/>
              </w:rPr>
              <w:t>ol</w:t>
            </w:r>
          </w:p>
        </w:tc>
      </w:tr>
      <w:tr w:rsidR="00F56955" w:rsidRPr="00B136F4" w14:paraId="2A600813" w14:textId="77777777" w:rsidTr="00773878">
        <w:tc>
          <w:tcPr>
            <w:tcW w:w="3330" w:type="dxa"/>
            <w:vAlign w:val="center"/>
          </w:tcPr>
          <w:p w14:paraId="5803AB3F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Ja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nu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ary</w:t>
            </w:r>
            <w:r w:rsidRPr="00245845">
              <w:rPr>
                <w:rFonts w:eastAsia="Calibri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5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,</w:t>
            </w:r>
            <w:r w:rsidRPr="00245845">
              <w:rPr>
                <w:rFonts w:eastAsia="Calibri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0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19</w:t>
            </w:r>
          </w:p>
        </w:tc>
        <w:tc>
          <w:tcPr>
            <w:tcW w:w="7200" w:type="dxa"/>
          </w:tcPr>
          <w:p w14:paraId="1FCD847A" w14:textId="77777777" w:rsidR="00F56955" w:rsidRPr="00245845" w:rsidRDefault="00F56955" w:rsidP="00773878">
            <w:pPr>
              <w:spacing w:after="0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Fi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al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f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or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3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gress</w:t>
            </w:r>
            <w:r w:rsidRPr="00245845">
              <w:rPr>
                <w:rFonts w:eastAsia="Calibri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f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en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es</w:t>
            </w:r>
          </w:p>
        </w:tc>
      </w:tr>
      <w:tr w:rsidR="00F56955" w:rsidRPr="00B136F4" w14:paraId="7F1DCC47" w14:textId="77777777" w:rsidTr="00773878">
        <w:tc>
          <w:tcPr>
            <w:tcW w:w="3330" w:type="dxa"/>
            <w:vAlign w:val="center"/>
          </w:tcPr>
          <w:p w14:paraId="41228CE1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sz w:val="24"/>
                <w:szCs w:val="24"/>
              </w:rPr>
              <w:t>Fe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b</w:t>
            </w:r>
            <w:r w:rsidRPr="00245845">
              <w:rPr>
                <w:rFonts w:eastAsia="Calibri" w:cs="Times New Roman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z w:val="24"/>
                <w:szCs w:val="24"/>
              </w:rPr>
              <w:t>ry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1</w:t>
            </w:r>
            <w:r w:rsidRPr="00245845">
              <w:rPr>
                <w:rFonts w:eastAsia="Calibri" w:cs="Times New Roman"/>
                <w:sz w:val="24"/>
                <w:szCs w:val="24"/>
              </w:rPr>
              <w:t>,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0</w:t>
            </w:r>
            <w:r w:rsidRPr="00245845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7200" w:type="dxa"/>
          </w:tcPr>
          <w:p w14:paraId="6583749E" w14:textId="77777777" w:rsidR="00F56955" w:rsidRPr="00245845" w:rsidRDefault="00F56955" w:rsidP="00773878">
            <w:pPr>
              <w:spacing w:after="0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sz w:val="24"/>
                <w:szCs w:val="24"/>
              </w:rPr>
              <w:t>La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h</w:t>
            </w:r>
            <w:r w:rsidRPr="00245845">
              <w:rPr>
                <w:rFonts w:eastAsia="Calibri" w:cs="Times New Roman"/>
                <w:spacing w:val="-39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ire</w:t>
            </w:r>
            <w:r w:rsidRPr="00245845">
              <w:rPr>
                <w:rFonts w:eastAsia="Calibri" w:cs="Times New Roman"/>
                <w:spacing w:val="-3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</w:p>
        </w:tc>
      </w:tr>
      <w:tr w:rsidR="00F56955" w:rsidRPr="00B136F4" w14:paraId="2D494515" w14:textId="77777777" w:rsidTr="00773878">
        <w:tc>
          <w:tcPr>
            <w:tcW w:w="3330" w:type="dxa"/>
            <w:vAlign w:val="center"/>
          </w:tcPr>
          <w:p w14:paraId="3532BBCD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Fe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ry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8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,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0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19</w:t>
            </w:r>
          </w:p>
        </w:tc>
        <w:tc>
          <w:tcPr>
            <w:tcW w:w="7200" w:type="dxa"/>
          </w:tcPr>
          <w:p w14:paraId="765B729F" w14:textId="77777777" w:rsidR="00F56955" w:rsidRPr="00245845" w:rsidRDefault="00F56955" w:rsidP="00773878">
            <w:pPr>
              <w:spacing w:after="0" w:line="291" w:lineRule="exact"/>
              <w:ind w:right="-20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Fi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al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ay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 s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mit r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q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es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f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or P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og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ess</w:t>
            </w:r>
            <w:r w:rsidRPr="00245845">
              <w:rPr>
                <w:rFonts w:eastAsia="Calibri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nf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</w:t>
            </w:r>
            <w:r>
              <w:rPr>
                <w:rFonts w:cs="Times New Roman"/>
                <w:position w:val="1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Se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raisal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Sch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ol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pp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 xml:space="preserve">rt 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ff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i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er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(SSO)</w:t>
            </w:r>
          </w:p>
        </w:tc>
      </w:tr>
      <w:tr w:rsidR="00F56955" w:rsidRPr="00B136F4" w14:paraId="2D78009F" w14:textId="77777777" w:rsidTr="00773878">
        <w:tc>
          <w:tcPr>
            <w:tcW w:w="3330" w:type="dxa"/>
            <w:vAlign w:val="center"/>
          </w:tcPr>
          <w:p w14:paraId="6EEC1243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Fe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b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ry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22,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0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19</w:t>
            </w:r>
          </w:p>
        </w:tc>
        <w:tc>
          <w:tcPr>
            <w:tcW w:w="7200" w:type="dxa"/>
          </w:tcPr>
          <w:p w14:paraId="71859A29" w14:textId="77777777" w:rsidR="00F56955" w:rsidRPr="00245845" w:rsidRDefault="00F56955" w:rsidP="00773878">
            <w:pPr>
              <w:spacing w:after="0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ri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 xml:space="preserve">g 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eck-i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(as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ed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)</w:t>
            </w:r>
            <w:r w:rsidRPr="00245845">
              <w:rPr>
                <w:rFonts w:eastAsia="Calibri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com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l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d</w:t>
            </w:r>
          </w:p>
        </w:tc>
      </w:tr>
      <w:tr w:rsidR="00F56955" w:rsidRPr="00B136F4" w14:paraId="5204A44C" w14:textId="77777777" w:rsidTr="00773878">
        <w:tc>
          <w:tcPr>
            <w:tcW w:w="3330" w:type="dxa"/>
            <w:vAlign w:val="center"/>
          </w:tcPr>
          <w:p w14:paraId="6FBC92A0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ril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1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,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0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19</w:t>
            </w:r>
          </w:p>
        </w:tc>
        <w:tc>
          <w:tcPr>
            <w:tcW w:w="7200" w:type="dxa"/>
          </w:tcPr>
          <w:p w14:paraId="3051ED2D" w14:textId="77777777" w:rsidR="00F56955" w:rsidRPr="00245845" w:rsidRDefault="00F56955" w:rsidP="00773878">
            <w:pPr>
              <w:spacing w:after="0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All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 xml:space="preserve"> required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Observ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io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-8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Wa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l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k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th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ou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>g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m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leted</w:t>
            </w:r>
          </w:p>
        </w:tc>
      </w:tr>
      <w:tr w:rsidR="00F56955" w:rsidRPr="00B136F4" w14:paraId="2DFC4EAA" w14:textId="77777777" w:rsidTr="00773878">
        <w:trPr>
          <w:trHeight w:val="444"/>
        </w:trPr>
        <w:tc>
          <w:tcPr>
            <w:tcW w:w="3330" w:type="dxa"/>
            <w:vAlign w:val="center"/>
          </w:tcPr>
          <w:p w14:paraId="171FE65B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ril 1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8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,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0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19</w:t>
            </w:r>
          </w:p>
        </w:tc>
        <w:tc>
          <w:tcPr>
            <w:tcW w:w="7200" w:type="dxa"/>
          </w:tcPr>
          <w:p w14:paraId="3DD4F65E" w14:textId="77777777" w:rsidR="00F56955" w:rsidRPr="00245845" w:rsidRDefault="00F56955" w:rsidP="00773878">
            <w:pPr>
              <w:spacing w:after="0" w:line="291" w:lineRule="exact"/>
              <w:ind w:right="279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Fi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al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-o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f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year</w:t>
            </w:r>
            <w:r w:rsidRPr="00245845">
              <w:rPr>
                <w:rFonts w:eastAsia="Calibri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gs</w:t>
            </w:r>
            <w:r w:rsidRPr="00245845">
              <w:rPr>
                <w:rFonts w:eastAsia="Calibri" w:cs="Times New Roman"/>
                <w:spacing w:val="-7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rmi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 xml:space="preserve"> a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b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mi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tt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ed</w:t>
            </w:r>
            <w:r w:rsidRPr="00245845">
              <w:rPr>
                <w:rFonts w:cs="Times New Roman"/>
                <w:position w:val="1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h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-5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 xml:space="preserve">in 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>li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z w:val="24"/>
                <w:szCs w:val="24"/>
              </w:rPr>
              <w:t>ol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(Tea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h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-5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h</w:t>
            </w:r>
            <w:r w:rsidRPr="00245845">
              <w:rPr>
                <w:rFonts w:eastAsia="Calibri" w:cs="Times New Roman"/>
                <w:sz w:val="24"/>
                <w:szCs w:val="24"/>
              </w:rPr>
              <w:t>ave</w:t>
            </w:r>
            <w:r w:rsidRPr="00245845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f</w:t>
            </w:r>
            <w:r w:rsidRPr="00245845">
              <w:rPr>
                <w:rFonts w:eastAsia="Calibri" w:cs="Times New Roman"/>
                <w:sz w:val="24"/>
                <w:szCs w:val="24"/>
              </w:rPr>
              <w:t>ive</w:t>
            </w:r>
            <w:r w:rsidRPr="00245845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z w:val="24"/>
                <w:szCs w:val="24"/>
              </w:rPr>
              <w:t>ays</w:t>
            </w:r>
            <w:r w:rsidRPr="00245845">
              <w:rPr>
                <w:rFonts w:eastAsia="Calibri" w:cs="Times New Roman"/>
                <w:spacing w:val="-5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z w:val="24"/>
                <w:szCs w:val="24"/>
              </w:rPr>
              <w:t>o r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z w:val="24"/>
                <w:szCs w:val="24"/>
              </w:rPr>
              <w:t>view</w:t>
            </w:r>
            <w:r w:rsidRPr="00245845">
              <w:rPr>
                <w:rFonts w:eastAsia="Calibri" w:cs="Times New Roman"/>
                <w:spacing w:val="-7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pacing w:val="2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-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f-</w:t>
            </w:r>
            <w:r w:rsidRPr="00245845">
              <w:rPr>
                <w:rFonts w:eastAsia="Calibri" w:cs="Times New Roman"/>
                <w:sz w:val="24"/>
                <w:szCs w:val="24"/>
              </w:rPr>
              <w:t>year</w:t>
            </w:r>
            <w:r w:rsidRPr="00245845">
              <w:rPr>
                <w:rFonts w:eastAsia="Calibri" w:cs="Times New Roman"/>
                <w:spacing w:val="-8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ra</w:t>
            </w:r>
            <w:r w:rsidRPr="00245845">
              <w:rPr>
                <w:rFonts w:eastAsia="Calibri" w:cs="Times New Roman"/>
                <w:spacing w:val="2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i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>gs</w:t>
            </w:r>
            <w:r w:rsidRPr="00245845">
              <w:rPr>
                <w:rFonts w:eastAsia="Calibri" w:cs="Times New Roman"/>
                <w:spacing w:val="-3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z w:val="24"/>
                <w:szCs w:val="24"/>
              </w:rPr>
              <w:t>ri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h</w:t>
            </w:r>
            <w:r w:rsidRPr="00245845">
              <w:rPr>
                <w:rFonts w:eastAsia="Calibri" w:cs="Times New Roman"/>
                <w:sz w:val="24"/>
                <w:szCs w:val="24"/>
              </w:rPr>
              <w:t>eir</w:t>
            </w:r>
            <w:r w:rsidRPr="00245845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pacing w:val="3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-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f-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Y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z w:val="24"/>
                <w:szCs w:val="24"/>
              </w:rPr>
              <w:t>r [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z w:val="24"/>
                <w:szCs w:val="24"/>
              </w:rPr>
              <w:t xml:space="preserve">OY] 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nf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en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sz w:val="24"/>
                <w:szCs w:val="24"/>
              </w:rPr>
              <w:t>e)</w:t>
            </w:r>
          </w:p>
        </w:tc>
      </w:tr>
      <w:tr w:rsidR="00F56955" w:rsidRPr="00B136F4" w14:paraId="1A3E3B5E" w14:textId="77777777" w:rsidTr="00773878">
        <w:tc>
          <w:tcPr>
            <w:tcW w:w="3330" w:type="dxa"/>
            <w:vAlign w:val="center"/>
          </w:tcPr>
          <w:p w14:paraId="4362936B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ril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6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,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0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19</w:t>
            </w:r>
          </w:p>
        </w:tc>
        <w:tc>
          <w:tcPr>
            <w:tcW w:w="7200" w:type="dxa"/>
          </w:tcPr>
          <w:p w14:paraId="37BE4A89" w14:textId="77777777" w:rsidR="00F56955" w:rsidRPr="00245845" w:rsidRDefault="00F56955" w:rsidP="00773878">
            <w:pPr>
              <w:spacing w:after="0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EOY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f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es</w:t>
            </w:r>
            <w:r w:rsidRPr="00245845">
              <w:rPr>
                <w:rFonts w:eastAsia="Calibri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mp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le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ed</w:t>
            </w:r>
            <w:r w:rsidRPr="00245845">
              <w:rPr>
                <w:rFonts w:eastAsia="Calibri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in o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l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l</w:t>
            </w:r>
          </w:p>
        </w:tc>
      </w:tr>
      <w:tr w:rsidR="00F56955" w:rsidRPr="00B136F4" w14:paraId="1CFFF758" w14:textId="77777777" w:rsidTr="00773878">
        <w:tc>
          <w:tcPr>
            <w:tcW w:w="3330" w:type="dxa"/>
            <w:vAlign w:val="center"/>
          </w:tcPr>
          <w:p w14:paraId="60785791" w14:textId="77777777" w:rsidR="00F56955" w:rsidRPr="00245845" w:rsidRDefault="00F56955" w:rsidP="0077387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M</w:t>
            </w:r>
            <w:r w:rsidRPr="00245845">
              <w:rPr>
                <w:rFonts w:eastAsia="Calibri" w:cs="Times New Roman"/>
                <w:sz w:val="24"/>
                <w:szCs w:val="24"/>
              </w:rPr>
              <w:t>ay</w:t>
            </w:r>
            <w:r w:rsidRPr="00245845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10,</w:t>
            </w:r>
            <w:r w:rsidRPr="00245845">
              <w:rPr>
                <w:rFonts w:eastAsia="Calibri" w:cs="Times New Roman"/>
                <w:spacing w:val="-3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0</w:t>
            </w:r>
            <w:r w:rsidRPr="00245845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7200" w:type="dxa"/>
          </w:tcPr>
          <w:p w14:paraId="03C44E64" w14:textId="77777777" w:rsidR="00F56955" w:rsidRPr="00245845" w:rsidRDefault="00F56955" w:rsidP="00773878">
            <w:pPr>
              <w:spacing w:before="1" w:after="0"/>
              <w:ind w:right="-20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sz w:val="24"/>
                <w:szCs w:val="24"/>
              </w:rPr>
              <w:t>Fi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>al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z w:val="24"/>
                <w:szCs w:val="24"/>
              </w:rPr>
              <w:t>ay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z w:val="24"/>
                <w:szCs w:val="24"/>
              </w:rPr>
              <w:t>o s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b</w:t>
            </w:r>
            <w:r w:rsidRPr="00245845">
              <w:rPr>
                <w:rFonts w:eastAsia="Calibri" w:cs="Times New Roman"/>
                <w:sz w:val="24"/>
                <w:szCs w:val="24"/>
              </w:rPr>
              <w:t>mit r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q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u</w:t>
            </w:r>
            <w:r w:rsidRPr="00245845">
              <w:rPr>
                <w:rFonts w:eastAsia="Calibri" w:cs="Times New Roman"/>
                <w:sz w:val="24"/>
                <w:szCs w:val="24"/>
              </w:rPr>
              <w:t>es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-5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f</w:t>
            </w:r>
            <w:r w:rsidRPr="00245845">
              <w:rPr>
                <w:rFonts w:eastAsia="Calibri" w:cs="Times New Roman"/>
                <w:sz w:val="24"/>
                <w:szCs w:val="24"/>
              </w:rPr>
              <w:t>or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z w:val="24"/>
                <w:szCs w:val="24"/>
              </w:rPr>
              <w:t>EOY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 xml:space="preserve"> C</w:t>
            </w:r>
            <w:r w:rsidRPr="00245845">
              <w:rPr>
                <w:rFonts w:eastAsia="Calibri" w:cs="Times New Roman"/>
                <w:sz w:val="24"/>
                <w:szCs w:val="24"/>
              </w:rPr>
              <w:t>onf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  <w:r>
              <w:rPr>
                <w:rFonts w:cs="Times New Roman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Se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raisal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SSO</w:t>
            </w:r>
          </w:p>
        </w:tc>
      </w:tr>
      <w:tr w:rsidR="00F56955" w:rsidRPr="00B136F4" w14:paraId="5FF7D17D" w14:textId="77777777" w:rsidTr="00773878">
        <w:tc>
          <w:tcPr>
            <w:tcW w:w="3330" w:type="dxa"/>
          </w:tcPr>
          <w:p w14:paraId="22C0BA78" w14:textId="77777777" w:rsidR="00F56955" w:rsidRPr="00245845" w:rsidRDefault="00F56955" w:rsidP="00773878">
            <w:pPr>
              <w:jc w:val="center"/>
              <w:rPr>
                <w:rFonts w:cs="Times New Roman"/>
              </w:rPr>
            </w:pP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M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ay</w:t>
            </w:r>
            <w:r w:rsidRPr="00245845">
              <w:rPr>
                <w:rFonts w:eastAsia="Calibri" w:cs="Times New Roman"/>
                <w:spacing w:val="-4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24,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0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19</w:t>
            </w:r>
          </w:p>
        </w:tc>
        <w:tc>
          <w:tcPr>
            <w:tcW w:w="7200" w:type="dxa"/>
          </w:tcPr>
          <w:p w14:paraId="56BE5CB8" w14:textId="77777777" w:rsidR="00F56955" w:rsidRPr="004A4834" w:rsidRDefault="00F56955" w:rsidP="00773878">
            <w:pPr>
              <w:spacing w:after="0" w:line="291" w:lineRule="exact"/>
              <w:ind w:right="-20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Se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raisa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l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s/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dd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al EOY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 xml:space="preserve"> 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onf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es</w:t>
            </w:r>
            <w:r>
              <w:rPr>
                <w:rFonts w:cs="Times New Roman"/>
                <w:position w:val="1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mp</w:t>
            </w:r>
            <w:r w:rsidRPr="00245845">
              <w:rPr>
                <w:rFonts w:eastAsia="Calibri" w:cs="Times New Roman"/>
                <w:sz w:val="24"/>
                <w:szCs w:val="24"/>
              </w:rPr>
              <w:t>leted</w:t>
            </w:r>
          </w:p>
        </w:tc>
      </w:tr>
      <w:tr w:rsidR="00F56955" w:rsidRPr="00B136F4" w14:paraId="66EC1B8D" w14:textId="77777777" w:rsidTr="00773878">
        <w:tc>
          <w:tcPr>
            <w:tcW w:w="3330" w:type="dxa"/>
          </w:tcPr>
          <w:p w14:paraId="412C8FA9" w14:textId="77777777" w:rsidR="00F56955" w:rsidRPr="00245845" w:rsidRDefault="00F56955" w:rsidP="00773878">
            <w:pPr>
              <w:jc w:val="center"/>
              <w:rPr>
                <w:rFonts w:cs="Times New Roman"/>
                <w:spacing w:val="1"/>
                <w:position w:val="1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May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31,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019</w:t>
            </w:r>
          </w:p>
        </w:tc>
        <w:tc>
          <w:tcPr>
            <w:tcW w:w="7200" w:type="dxa"/>
          </w:tcPr>
          <w:p w14:paraId="65902BC5" w14:textId="77777777" w:rsidR="00F56955" w:rsidRPr="004A4834" w:rsidRDefault="00F56955" w:rsidP="00773878">
            <w:pPr>
              <w:spacing w:after="0" w:line="292" w:lineRule="exact"/>
              <w:ind w:right="-20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F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rm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l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pp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raisal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f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mal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 xml:space="preserve"> 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i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g</w:t>
            </w:r>
            <w:r w:rsidRPr="00245845">
              <w:rPr>
                <w:rFonts w:eastAsia="Calibri" w:cs="Times New Roman"/>
                <w:spacing w:val="-5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evel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op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me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t</w:t>
            </w:r>
            <w:r>
              <w:rPr>
                <w:rFonts w:cs="Times New Roman"/>
                <w:position w:val="1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z w:val="24"/>
                <w:szCs w:val="24"/>
              </w:rPr>
              <w:t>i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-2"/>
                <w:sz w:val="24"/>
                <w:szCs w:val="24"/>
              </w:rPr>
              <w:t xml:space="preserve"> e</w:t>
            </w:r>
            <w:r w:rsidRPr="00245845">
              <w:rPr>
                <w:rFonts w:eastAsia="Calibri" w:cs="Times New Roman"/>
                <w:spacing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sz w:val="24"/>
                <w:szCs w:val="24"/>
              </w:rPr>
              <w:t>d</w:t>
            </w:r>
          </w:p>
        </w:tc>
      </w:tr>
      <w:tr w:rsidR="00F56955" w:rsidRPr="00B136F4" w14:paraId="4A385282" w14:textId="77777777" w:rsidTr="00773878">
        <w:tc>
          <w:tcPr>
            <w:tcW w:w="3330" w:type="dxa"/>
          </w:tcPr>
          <w:p w14:paraId="0AE9DB26" w14:textId="77777777" w:rsidR="00F56955" w:rsidRPr="00245845" w:rsidRDefault="00F56955" w:rsidP="00773878">
            <w:pPr>
              <w:jc w:val="center"/>
              <w:rPr>
                <w:rFonts w:cs="Times New Roman"/>
                <w:position w:val="1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J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un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3,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2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0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19</w:t>
            </w:r>
          </w:p>
        </w:tc>
        <w:tc>
          <w:tcPr>
            <w:tcW w:w="7200" w:type="dxa"/>
          </w:tcPr>
          <w:p w14:paraId="4888FBFF" w14:textId="77777777" w:rsidR="00F56955" w:rsidRPr="004A4834" w:rsidRDefault="00F56955" w:rsidP="00773878">
            <w:pPr>
              <w:spacing w:after="0" w:line="291" w:lineRule="exact"/>
              <w:ind w:right="-20"/>
              <w:rPr>
                <w:rFonts w:cs="Times New Roman"/>
                <w:szCs w:val="24"/>
              </w:rPr>
            </w:pP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All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raise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-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p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v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spacing w:val="-1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Resul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 W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k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h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et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s</w:t>
            </w:r>
            <w:r>
              <w:rPr>
                <w:rFonts w:cs="Times New Roman"/>
                <w:position w:val="1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c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mp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leted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w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i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h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a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pp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r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ais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rs’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ac</w:t>
            </w:r>
            <w:r w:rsidRPr="00245845">
              <w:rPr>
                <w:rFonts w:eastAsia="Calibri" w:cs="Times New Roman"/>
                <w:spacing w:val="-2"/>
                <w:position w:val="1"/>
                <w:sz w:val="24"/>
                <w:szCs w:val="24"/>
              </w:rPr>
              <w:t>k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owle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d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gem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e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t in</w:t>
            </w:r>
            <w:r>
              <w:rPr>
                <w:rFonts w:cs="Times New Roman"/>
                <w:position w:val="1"/>
                <w:szCs w:val="24"/>
              </w:rPr>
              <w:t xml:space="preserve"> 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2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li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n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 xml:space="preserve">e </w:t>
            </w:r>
            <w:r w:rsidRPr="00245845">
              <w:rPr>
                <w:rFonts w:eastAsia="Calibri" w:cs="Times New Roman"/>
                <w:spacing w:val="-1"/>
                <w:position w:val="1"/>
                <w:sz w:val="24"/>
                <w:szCs w:val="24"/>
              </w:rPr>
              <w:t>t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spacing w:val="1"/>
                <w:position w:val="1"/>
                <w:sz w:val="24"/>
                <w:szCs w:val="24"/>
              </w:rPr>
              <w:t>o</w:t>
            </w:r>
            <w:r w:rsidRPr="00245845">
              <w:rPr>
                <w:rFonts w:eastAsia="Calibri" w:cs="Times New Roman"/>
                <w:position w:val="1"/>
                <w:sz w:val="24"/>
                <w:szCs w:val="24"/>
              </w:rPr>
              <w:t>l; a</w:t>
            </w:r>
            <w:r w:rsidRPr="00245845">
              <w:rPr>
                <w:rFonts w:eastAsia="Calibri" w:cs="Times New Roman"/>
                <w:sz w:val="24"/>
                <w:szCs w:val="24"/>
              </w:rPr>
              <w:t>ll Walkthroughs, Observations, and IPDPs completed in online tool</w:t>
            </w:r>
          </w:p>
        </w:tc>
      </w:tr>
    </w:tbl>
    <w:p w14:paraId="6DC21C24" w14:textId="237B52CB" w:rsidR="00F56955" w:rsidRPr="00CD2EFF" w:rsidRDefault="00F56955" w:rsidP="00CD2EFF">
      <w:pPr>
        <w:ind w:left="360"/>
        <w:jc w:val="center"/>
        <w:rPr>
          <w:rFonts w:cs="Times New Roman"/>
          <w:b/>
          <w:sz w:val="24"/>
          <w:szCs w:val="24"/>
        </w:rPr>
      </w:pPr>
    </w:p>
    <w:p w14:paraId="4D240013" w14:textId="1F69FA65" w:rsidR="00CD2EFF" w:rsidRPr="00CD2EFF" w:rsidRDefault="00CD2EFF" w:rsidP="00CD2EFF">
      <w:pPr>
        <w:ind w:left="360"/>
        <w:jc w:val="center"/>
        <w:rPr>
          <w:rFonts w:cs="Times New Roman"/>
          <w:b/>
          <w:sz w:val="24"/>
          <w:szCs w:val="24"/>
        </w:rPr>
      </w:pPr>
      <w:r w:rsidRPr="00CD2EFF">
        <w:rPr>
          <w:rFonts w:cs="Times New Roman"/>
          <w:b/>
          <w:sz w:val="24"/>
          <w:szCs w:val="24"/>
        </w:rPr>
        <w:t>Important!</w:t>
      </w:r>
    </w:p>
    <w:p w14:paraId="3AE73405" w14:textId="01DAF8E9" w:rsidR="005C1293" w:rsidRPr="005C1293" w:rsidRDefault="00CD2EFF" w:rsidP="001A15A8">
      <w:pPr>
        <w:pStyle w:val="NormalWeb"/>
        <w:spacing w:before="154" w:beforeAutospacing="0" w:after="0" w:afterAutospacing="0"/>
        <w:jc w:val="center"/>
        <w:textAlignment w:val="baseline"/>
      </w:pPr>
      <w:r w:rsidRPr="00CD2EFF">
        <w:rPr>
          <w:rFonts w:eastAsia="MS PGothic"/>
          <w:color w:val="595959"/>
          <w:kern w:val="24"/>
        </w:rPr>
        <w:t>In order to receive credit for completion of this course, you will need to login to the</w:t>
      </w:r>
      <w:r>
        <w:rPr>
          <w:rFonts w:eastAsia="MS PGothic"/>
          <w:color w:val="595959"/>
          <w:kern w:val="24"/>
        </w:rPr>
        <w:t xml:space="preserve"> </w:t>
      </w:r>
      <w:r w:rsidRPr="00CD2EFF">
        <w:rPr>
          <w:rFonts w:eastAsia="MS PGothic"/>
          <w:color w:val="595959"/>
          <w:kern w:val="24"/>
        </w:rPr>
        <w:t xml:space="preserve">OneSource Course </w:t>
      </w:r>
      <w:r w:rsidRPr="00CD2EFF">
        <w:rPr>
          <w:rFonts w:eastAsia="MS PGothic"/>
          <w:i/>
          <w:iCs/>
          <w:color w:val="595959"/>
          <w:kern w:val="24"/>
        </w:rPr>
        <w:t>PD_TADS Update Training 2018-19</w:t>
      </w:r>
      <w:r w:rsidRPr="00CD2EFF">
        <w:rPr>
          <w:rFonts w:eastAsia="MS PGothic"/>
          <w:color w:val="595959"/>
          <w:kern w:val="24"/>
        </w:rPr>
        <w:t xml:space="preserve">. The course number is </w:t>
      </w:r>
      <w:r w:rsidRPr="00CD2EFF">
        <w:rPr>
          <w:rFonts w:eastAsia="MS PGothic"/>
          <w:b/>
          <w:bCs/>
          <w:color w:val="595959"/>
          <w:kern w:val="24"/>
        </w:rPr>
        <w:t>1167002</w:t>
      </w:r>
      <w:r w:rsidRPr="00CD2EFF">
        <w:rPr>
          <w:rFonts w:eastAsia="MS PGothic"/>
          <w:color w:val="595959"/>
          <w:kern w:val="24"/>
        </w:rPr>
        <w:t>. You will need to successfully complete the 10</w:t>
      </w:r>
      <w:r>
        <w:rPr>
          <w:rFonts w:eastAsia="MS PGothic"/>
          <w:color w:val="595959"/>
          <w:kern w:val="24"/>
        </w:rPr>
        <w:t>-</w:t>
      </w:r>
      <w:r w:rsidRPr="00CD2EFF">
        <w:rPr>
          <w:rFonts w:eastAsia="MS PGothic"/>
          <w:color w:val="595959"/>
          <w:kern w:val="24"/>
        </w:rPr>
        <w:t>question quiz to receive credit.</w:t>
      </w:r>
    </w:p>
    <w:sectPr w:rsidR="005C1293" w:rsidRPr="005C1293" w:rsidSect="007C24B1">
      <w:headerReference w:type="default" r:id="rId11"/>
      <w:footerReference w:type="even" r:id="rId12"/>
      <w:footerReference w:type="default" r:id="rId13"/>
      <w:pgSz w:w="12240" w:h="15840"/>
      <w:pgMar w:top="1080" w:right="720" w:bottom="1440" w:left="720" w:header="720" w:footer="6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A8AD9" w14:textId="77777777" w:rsidR="00265968" w:rsidRDefault="00265968" w:rsidP="00A91A66">
      <w:pPr>
        <w:spacing w:after="0"/>
      </w:pPr>
      <w:r>
        <w:separator/>
      </w:r>
    </w:p>
  </w:endnote>
  <w:endnote w:type="continuationSeparator" w:id="0">
    <w:p w14:paraId="731AE76A" w14:textId="77777777" w:rsidR="00265968" w:rsidRDefault="00265968" w:rsidP="00A91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92544" w14:textId="77777777" w:rsidR="0017366E" w:rsidRDefault="0017366E" w:rsidP="001736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B3AD8E" w14:textId="77777777" w:rsidR="0017366E" w:rsidRDefault="0017366E" w:rsidP="001736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78A3A" w14:textId="48008B42" w:rsidR="0017366E" w:rsidRDefault="0017366E" w:rsidP="001736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>P</w:t>
    </w:r>
    <w:r w:rsidR="0052736D">
      <w:rPr>
        <w:rStyle w:val="PageNumber"/>
      </w:rPr>
      <w:t>age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8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64E352" w14:textId="240691BB" w:rsidR="005C1293" w:rsidRPr="007C619F" w:rsidRDefault="0017366E" w:rsidP="005273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8A25A" wp14:editId="5658EC16">
              <wp:simplePos x="0" y="0"/>
              <wp:positionH relativeFrom="column">
                <wp:posOffset>0</wp:posOffset>
              </wp:positionH>
              <wp:positionV relativeFrom="paragraph">
                <wp:posOffset>-73025</wp:posOffset>
              </wp:positionV>
              <wp:extent cx="6858000" cy="0"/>
              <wp:effectExtent l="0" t="25400" r="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97C23D" id="Straight Connector 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75pt" to="540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1F7gEAADAEAAAOAAAAZHJzL2Uyb0RvYy54bWysU9uO0zAUfEfiHyy/06RFXVVR033oauEB&#10;QcXCB7j2cWPJN9mmSf+eYydNy4KEhHixfJkzc2Zysn0cjCZnCFE529LloqYELHdC2VNLv397freh&#10;JCZmBdPOQksvEOnj7u2bbe8bWLnOaQGBIImNTe9b2qXkm6qKvAPD4sJ5sPgoXTAs4TGcKhFYj+xG&#10;V6u6fqh6F4QPjkOMePs0PtJd4ZcSePoiZYREdEuxt1TWUNZjXqvdljWnwHyn+NQG+4cuDFMWRWeq&#10;J5YY+RHUb1RG8eCik2nBnamclIpD8YBulvUrNy8d81C8YDjRzzHF/0fLP58PgSjR0jUllhn8RC8p&#10;MHXqEtk7azFAF8g659T72CB8bw9hOkV/CNn0IIMhUiv/EUegxIDGyFBSvswpw5AIx8uHzXpT1/gx&#10;+PWtGikylQ8xfQBnSN60VCubA2ANO3+KCWUReoXka21J39L3m2XhMx59iKMuFdFpJZ6V1hlX5gn2&#10;OpAzw0lIwyo7QrI7FJ60zWAoczPpZdejz7JLFw2j8FeQmBv6WY1yeWJvCoxzsGk5qWiL6FwmsZ+5&#10;sP574YS/dTUXjzm/8vWr6ujjquxsmouNsi78ST0N15bliMeQ7nzn7dGJS5mA8oBjWXKcfqE89/fn&#10;Un770Xc/AQAA//8DAFBLAwQUAAYACAAAACEAZM4ci9sAAAAJAQAADwAAAGRycy9kb3ducmV2Lnht&#10;bEyPwU7DMBBE70j8g7VI3Fo7oKIS4lQIBFK5UXrg6MRbJ8JeR/G2Tf++roQEx50Zzb6pVlPw4oBj&#10;6iNpKOYKBFIbbU9Ow/brbbYEkdiQNT4SajhhglV9fVWZ0sYjfeJhw07kEkql0dAxD6WUqe0wmDSP&#10;A1L2dnEMhvM5OmlHc8zlwcs7pR5kMD3lD50Z8KXD9mezDxp2j+/uu6Xi5KXzHw2+Lu63vNb69mZ6&#10;fgLBOPFfGC74GR3qzNTEPdkkvIY8hDXMimIB4mKrpcpS8yvJupL/F9RnAAAA//8DAFBLAQItABQA&#10;BgAIAAAAIQC2gziS/gAAAOEBAAATAAAAAAAAAAAAAAAAAAAAAABbQ29udGVudF9UeXBlc10ueG1s&#10;UEsBAi0AFAAGAAgAAAAhADj9If/WAAAAlAEAAAsAAAAAAAAAAAAAAAAALwEAAF9yZWxzLy5yZWxz&#10;UEsBAi0AFAAGAAgAAAAhAK85XUXuAQAAMAQAAA4AAAAAAAAAAAAAAAAALgIAAGRycy9lMm9Eb2Mu&#10;eG1sUEsBAi0AFAAGAAgAAAAhAGTOHIvbAAAACQEAAA8AAAAAAAAAAAAAAAAASAQAAGRycy9kb3du&#10;cmV2LnhtbFBLBQYAAAAABAAEAPMAAABQBQAAAAA=&#10;" strokecolor="#67a2b9 [3215]" strokeweight="3pt">
              <v:stroke linestyle="thinThin"/>
            </v:line>
          </w:pict>
        </mc:Fallback>
      </mc:AlternateContent>
    </w:r>
    <w:r w:rsidR="005C1293">
      <w:rPr>
        <w:noProof/>
      </w:rPr>
      <w:t>HISD</w:t>
    </w:r>
    <w:r w:rsidR="00227D73">
      <w:t xml:space="preserve"> </w:t>
    </w:r>
    <w:r w:rsidR="00995ADB">
      <w:t>Teacher Appraisal and Development System</w:t>
    </w:r>
    <w:r w:rsidR="005C1293">
      <w:t xml:space="preserve">   </w:t>
    </w:r>
    <w:r w:rsidR="005C1293">
      <w:tab/>
      <w:t xml:space="preserve">          </w:t>
    </w:r>
    <w:hyperlink r:id="rId1" w:history="1">
      <w:r w:rsidR="00995ADB" w:rsidRPr="003C6381">
        <w:rPr>
          <w:rStyle w:val="Hyperlink"/>
        </w:rPr>
        <w:t>TADS@houstonisd.org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D7866" w14:textId="77777777" w:rsidR="00265968" w:rsidRDefault="00265968" w:rsidP="00A91A66">
      <w:pPr>
        <w:spacing w:after="0"/>
      </w:pPr>
      <w:r>
        <w:separator/>
      </w:r>
    </w:p>
  </w:footnote>
  <w:footnote w:type="continuationSeparator" w:id="0">
    <w:p w14:paraId="330408C8" w14:textId="77777777" w:rsidR="00265968" w:rsidRDefault="00265968" w:rsidP="00A91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F9FA9" w14:textId="77777777" w:rsidR="0017366E" w:rsidRDefault="0017366E" w:rsidP="00A91A66">
    <w:pPr>
      <w:pStyle w:val="Header"/>
      <w:tabs>
        <w:tab w:val="clear" w:pos="9360"/>
        <w:tab w:val="right" w:pos="10080"/>
      </w:tabs>
      <w:ind w:left="-540" w:firstLine="5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F81DBC" wp14:editId="489D99BC">
          <wp:simplePos x="0" y="0"/>
          <wp:positionH relativeFrom="page">
            <wp:posOffset>239440</wp:posOffset>
          </wp:positionH>
          <wp:positionV relativeFrom="page">
            <wp:posOffset>228600</wp:posOffset>
          </wp:positionV>
          <wp:extent cx="7293519" cy="228303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519" cy="2283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3C05"/>
    <w:multiLevelType w:val="hybridMultilevel"/>
    <w:tmpl w:val="99CE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B41AB"/>
    <w:multiLevelType w:val="hybridMultilevel"/>
    <w:tmpl w:val="8438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BE"/>
    <w:rsid w:val="0001169C"/>
    <w:rsid w:val="00015FB9"/>
    <w:rsid w:val="00022231"/>
    <w:rsid w:val="00036F07"/>
    <w:rsid w:val="00043342"/>
    <w:rsid w:val="00047F38"/>
    <w:rsid w:val="00050886"/>
    <w:rsid w:val="00055093"/>
    <w:rsid w:val="00062617"/>
    <w:rsid w:val="000716A2"/>
    <w:rsid w:val="00080529"/>
    <w:rsid w:val="000861BF"/>
    <w:rsid w:val="000868E0"/>
    <w:rsid w:val="00086A69"/>
    <w:rsid w:val="000B6A39"/>
    <w:rsid w:val="000C595F"/>
    <w:rsid w:val="000D0E53"/>
    <w:rsid w:val="000E08C9"/>
    <w:rsid w:val="000F0F7D"/>
    <w:rsid w:val="000F30E1"/>
    <w:rsid w:val="000F5C62"/>
    <w:rsid w:val="000F7D8C"/>
    <w:rsid w:val="0010071C"/>
    <w:rsid w:val="00126F23"/>
    <w:rsid w:val="0014257F"/>
    <w:rsid w:val="001505C1"/>
    <w:rsid w:val="00154932"/>
    <w:rsid w:val="00161261"/>
    <w:rsid w:val="0016767A"/>
    <w:rsid w:val="0017366E"/>
    <w:rsid w:val="00173835"/>
    <w:rsid w:val="00174844"/>
    <w:rsid w:val="0018165D"/>
    <w:rsid w:val="00184539"/>
    <w:rsid w:val="00195260"/>
    <w:rsid w:val="001A10DD"/>
    <w:rsid w:val="001A15A8"/>
    <w:rsid w:val="001A2094"/>
    <w:rsid w:val="001A3A49"/>
    <w:rsid w:val="001A758C"/>
    <w:rsid w:val="001A7F45"/>
    <w:rsid w:val="001B0396"/>
    <w:rsid w:val="001F0F69"/>
    <w:rsid w:val="001F78AC"/>
    <w:rsid w:val="00201C0A"/>
    <w:rsid w:val="00216FF0"/>
    <w:rsid w:val="00220D22"/>
    <w:rsid w:val="00222D07"/>
    <w:rsid w:val="00227D73"/>
    <w:rsid w:val="0024006C"/>
    <w:rsid w:val="00244996"/>
    <w:rsid w:val="002531F9"/>
    <w:rsid w:val="00263B39"/>
    <w:rsid w:val="00265968"/>
    <w:rsid w:val="00267DB8"/>
    <w:rsid w:val="00274795"/>
    <w:rsid w:val="002821D0"/>
    <w:rsid w:val="00295517"/>
    <w:rsid w:val="00295E2D"/>
    <w:rsid w:val="002A580B"/>
    <w:rsid w:val="002B2DBA"/>
    <w:rsid w:val="002C53B7"/>
    <w:rsid w:val="002C6E6C"/>
    <w:rsid w:val="002D1060"/>
    <w:rsid w:val="002E2C28"/>
    <w:rsid w:val="002E5108"/>
    <w:rsid w:val="00303A3F"/>
    <w:rsid w:val="00316D5E"/>
    <w:rsid w:val="003205EC"/>
    <w:rsid w:val="003228FC"/>
    <w:rsid w:val="003347C4"/>
    <w:rsid w:val="00363F9F"/>
    <w:rsid w:val="00375C93"/>
    <w:rsid w:val="003A70E0"/>
    <w:rsid w:val="003B0EEA"/>
    <w:rsid w:val="003C0819"/>
    <w:rsid w:val="003C694C"/>
    <w:rsid w:val="003C7A43"/>
    <w:rsid w:val="003D1E70"/>
    <w:rsid w:val="004018D4"/>
    <w:rsid w:val="00421CC1"/>
    <w:rsid w:val="00425D69"/>
    <w:rsid w:val="004558E0"/>
    <w:rsid w:val="00460253"/>
    <w:rsid w:val="00463167"/>
    <w:rsid w:val="00483BCE"/>
    <w:rsid w:val="004929D2"/>
    <w:rsid w:val="00493A90"/>
    <w:rsid w:val="004D3250"/>
    <w:rsid w:val="004D67BD"/>
    <w:rsid w:val="004E02CE"/>
    <w:rsid w:val="004E18CA"/>
    <w:rsid w:val="004E4110"/>
    <w:rsid w:val="004F448B"/>
    <w:rsid w:val="00502D20"/>
    <w:rsid w:val="005123AB"/>
    <w:rsid w:val="00526AF3"/>
    <w:rsid w:val="0052736D"/>
    <w:rsid w:val="005312B3"/>
    <w:rsid w:val="00535D86"/>
    <w:rsid w:val="00545CA1"/>
    <w:rsid w:val="00552793"/>
    <w:rsid w:val="00555C19"/>
    <w:rsid w:val="00564C02"/>
    <w:rsid w:val="00564F63"/>
    <w:rsid w:val="00576153"/>
    <w:rsid w:val="005936C3"/>
    <w:rsid w:val="005943D5"/>
    <w:rsid w:val="005A0F79"/>
    <w:rsid w:val="005B0CB6"/>
    <w:rsid w:val="005C1293"/>
    <w:rsid w:val="005E30A7"/>
    <w:rsid w:val="00600945"/>
    <w:rsid w:val="006013E3"/>
    <w:rsid w:val="00610802"/>
    <w:rsid w:val="00615525"/>
    <w:rsid w:val="00620961"/>
    <w:rsid w:val="00636F9A"/>
    <w:rsid w:val="00647212"/>
    <w:rsid w:val="00653305"/>
    <w:rsid w:val="00656F25"/>
    <w:rsid w:val="00660789"/>
    <w:rsid w:val="006674AF"/>
    <w:rsid w:val="00681A4A"/>
    <w:rsid w:val="0068356E"/>
    <w:rsid w:val="006A1508"/>
    <w:rsid w:val="006A2AD2"/>
    <w:rsid w:val="006A3065"/>
    <w:rsid w:val="006B2FD3"/>
    <w:rsid w:val="006B590B"/>
    <w:rsid w:val="006D2E0D"/>
    <w:rsid w:val="006D63E7"/>
    <w:rsid w:val="006E2A83"/>
    <w:rsid w:val="006F3B53"/>
    <w:rsid w:val="00711C34"/>
    <w:rsid w:val="00721787"/>
    <w:rsid w:val="00736714"/>
    <w:rsid w:val="00742AA5"/>
    <w:rsid w:val="007433BC"/>
    <w:rsid w:val="00745342"/>
    <w:rsid w:val="00752689"/>
    <w:rsid w:val="00771481"/>
    <w:rsid w:val="00775514"/>
    <w:rsid w:val="00782A03"/>
    <w:rsid w:val="00796C2D"/>
    <w:rsid w:val="00797ADF"/>
    <w:rsid w:val="007B274A"/>
    <w:rsid w:val="007C24B1"/>
    <w:rsid w:val="007C619F"/>
    <w:rsid w:val="007C6485"/>
    <w:rsid w:val="007D1868"/>
    <w:rsid w:val="00803125"/>
    <w:rsid w:val="00806165"/>
    <w:rsid w:val="0083142A"/>
    <w:rsid w:val="00860A3B"/>
    <w:rsid w:val="00872723"/>
    <w:rsid w:val="008C53DF"/>
    <w:rsid w:val="00900E6D"/>
    <w:rsid w:val="009155A7"/>
    <w:rsid w:val="00917942"/>
    <w:rsid w:val="0092286B"/>
    <w:rsid w:val="0093629C"/>
    <w:rsid w:val="00945CC1"/>
    <w:rsid w:val="00954C10"/>
    <w:rsid w:val="0096033B"/>
    <w:rsid w:val="00974D11"/>
    <w:rsid w:val="00976650"/>
    <w:rsid w:val="00995ADB"/>
    <w:rsid w:val="009A274C"/>
    <w:rsid w:val="009B2615"/>
    <w:rsid w:val="009B6DD1"/>
    <w:rsid w:val="009C7618"/>
    <w:rsid w:val="009E4B4B"/>
    <w:rsid w:val="009E7261"/>
    <w:rsid w:val="009F061C"/>
    <w:rsid w:val="00A03D77"/>
    <w:rsid w:val="00A052AD"/>
    <w:rsid w:val="00A07822"/>
    <w:rsid w:val="00A24DBB"/>
    <w:rsid w:val="00A378EB"/>
    <w:rsid w:val="00A71BF1"/>
    <w:rsid w:val="00A76D10"/>
    <w:rsid w:val="00A91A66"/>
    <w:rsid w:val="00AA4278"/>
    <w:rsid w:val="00AC2EBE"/>
    <w:rsid w:val="00AC4186"/>
    <w:rsid w:val="00AD665A"/>
    <w:rsid w:val="00B02E5C"/>
    <w:rsid w:val="00B32FCE"/>
    <w:rsid w:val="00B33BD7"/>
    <w:rsid w:val="00B52BF9"/>
    <w:rsid w:val="00B67E61"/>
    <w:rsid w:val="00B850AA"/>
    <w:rsid w:val="00B972DA"/>
    <w:rsid w:val="00BB289A"/>
    <w:rsid w:val="00BB4421"/>
    <w:rsid w:val="00BD3881"/>
    <w:rsid w:val="00C0224A"/>
    <w:rsid w:val="00C0346D"/>
    <w:rsid w:val="00C0445C"/>
    <w:rsid w:val="00C15A35"/>
    <w:rsid w:val="00C23B17"/>
    <w:rsid w:val="00C337C2"/>
    <w:rsid w:val="00C768BD"/>
    <w:rsid w:val="00C86F6C"/>
    <w:rsid w:val="00C96DD4"/>
    <w:rsid w:val="00C96E60"/>
    <w:rsid w:val="00CB4739"/>
    <w:rsid w:val="00CD159E"/>
    <w:rsid w:val="00CD2EFF"/>
    <w:rsid w:val="00CF6E7F"/>
    <w:rsid w:val="00D026BB"/>
    <w:rsid w:val="00D11A57"/>
    <w:rsid w:val="00D23538"/>
    <w:rsid w:val="00D26F1B"/>
    <w:rsid w:val="00D3533C"/>
    <w:rsid w:val="00D43EA0"/>
    <w:rsid w:val="00D46282"/>
    <w:rsid w:val="00D712D3"/>
    <w:rsid w:val="00D9458C"/>
    <w:rsid w:val="00D948D4"/>
    <w:rsid w:val="00DB0C81"/>
    <w:rsid w:val="00DB4195"/>
    <w:rsid w:val="00DC52C6"/>
    <w:rsid w:val="00DC644F"/>
    <w:rsid w:val="00DC72AF"/>
    <w:rsid w:val="00DD5387"/>
    <w:rsid w:val="00DF3C76"/>
    <w:rsid w:val="00DF66AA"/>
    <w:rsid w:val="00E0230F"/>
    <w:rsid w:val="00E2351A"/>
    <w:rsid w:val="00E324D3"/>
    <w:rsid w:val="00E343B9"/>
    <w:rsid w:val="00E36877"/>
    <w:rsid w:val="00E66729"/>
    <w:rsid w:val="00E72B49"/>
    <w:rsid w:val="00E7382F"/>
    <w:rsid w:val="00E82FB6"/>
    <w:rsid w:val="00E8519C"/>
    <w:rsid w:val="00E96EC1"/>
    <w:rsid w:val="00EA13E1"/>
    <w:rsid w:val="00EA2029"/>
    <w:rsid w:val="00EA3023"/>
    <w:rsid w:val="00EB7C53"/>
    <w:rsid w:val="00EC2220"/>
    <w:rsid w:val="00EC42F7"/>
    <w:rsid w:val="00ED2232"/>
    <w:rsid w:val="00EF303B"/>
    <w:rsid w:val="00F124FB"/>
    <w:rsid w:val="00F16E28"/>
    <w:rsid w:val="00F20366"/>
    <w:rsid w:val="00F25DC4"/>
    <w:rsid w:val="00F328E4"/>
    <w:rsid w:val="00F56955"/>
    <w:rsid w:val="00F6131B"/>
    <w:rsid w:val="00FC24DD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833BD1"/>
  <w15:docId w15:val="{ADAAAA20-F354-4E6C-9B20-2DC0E1F0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293"/>
    <w:pPr>
      <w:spacing w:after="240" w:line="240" w:lineRule="auto"/>
    </w:pPr>
    <w:rPr>
      <w:rFonts w:ascii="Times New Roman" w:hAnsi="Times New Roman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E60"/>
    <w:pPr>
      <w:keepNext/>
      <w:keepLines/>
      <w:spacing w:after="0"/>
      <w:jc w:val="center"/>
      <w:outlineLvl w:val="0"/>
    </w:pPr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E60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E60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514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5514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5514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color w:val="67A2B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5514"/>
    <w:pPr>
      <w:keepNext/>
      <w:keepLines/>
      <w:spacing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5514"/>
    <w:pPr>
      <w:keepNext/>
      <w:keepLines/>
      <w:spacing w:after="60"/>
      <w:outlineLvl w:val="7"/>
    </w:pPr>
    <w:rPr>
      <w:rFonts w:asciiTheme="majorHAnsi" w:eastAsiaTheme="majorEastAsia" w:hAnsiTheme="majorHAnsi" w:cstheme="majorBidi"/>
      <w:b/>
      <w:color w:val="DCA900" w:themeColor="accen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5514"/>
    <w:pPr>
      <w:keepNext/>
      <w:keepLines/>
      <w:spacing w:after="60"/>
      <w:outlineLvl w:val="8"/>
    </w:pPr>
    <w:rPr>
      <w:rFonts w:asciiTheme="majorHAnsi" w:eastAsiaTheme="majorEastAsia" w:hAnsiTheme="majorHAnsi" w:cstheme="majorBidi"/>
      <w:b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A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1A66"/>
  </w:style>
  <w:style w:type="paragraph" w:styleId="Footer">
    <w:name w:val="footer"/>
    <w:basedOn w:val="Normal"/>
    <w:link w:val="FooterChar"/>
    <w:uiPriority w:val="99"/>
    <w:unhideWhenUsed/>
    <w:rsid w:val="00C96E60"/>
    <w:pPr>
      <w:tabs>
        <w:tab w:val="center" w:pos="4680"/>
        <w:tab w:val="right" w:pos="9360"/>
      </w:tabs>
      <w:spacing w:after="0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96E60"/>
    <w:rPr>
      <w:rFonts w:ascii="Arial" w:hAnsi="Arial"/>
      <w:color w:val="404040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A91A66"/>
    <w:rPr>
      <w:color w:val="58595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A66"/>
    <w:rPr>
      <w:color w:val="D2D2D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E72B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6E60"/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E60"/>
    <w:rPr>
      <w:rFonts w:asciiTheme="majorHAnsi" w:eastAsiaTheme="majorEastAsia" w:hAnsiTheme="majorHAnsi" w:cstheme="majorBidi"/>
      <w:b/>
      <w:bCs/>
      <w:caps/>
      <w:color w:val="404040" w:themeColor="text1" w:themeTint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514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pacing w:val="15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5514"/>
    <w:pPr>
      <w:pBdr>
        <w:bottom w:val="single" w:sz="8" w:space="4" w:color="67A2B9" w:themeColor="text2"/>
      </w:pBdr>
      <w:contextualSpacing/>
    </w:pPr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5514"/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96E60"/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75514"/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D4"/>
    <w:pPr>
      <w:pBdr>
        <w:bottom w:val="single" w:sz="4" w:space="4" w:color="67A2B9" w:themeColor="text2"/>
      </w:pBdr>
      <w:spacing w:before="200" w:after="280"/>
      <w:ind w:left="936" w:right="936"/>
    </w:pPr>
    <w:rPr>
      <w:b/>
      <w:bCs/>
      <w:i/>
      <w:iCs/>
      <w:color w:val="67A2B9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D4"/>
    <w:rPr>
      <w:rFonts w:ascii="Times New Roman" w:hAnsi="Times New Roman"/>
      <w:b/>
      <w:bCs/>
      <w:i/>
      <w:iCs/>
      <w:color w:val="67A2B9" w:themeColor="text2"/>
    </w:rPr>
  </w:style>
  <w:style w:type="paragraph" w:styleId="NoSpacing">
    <w:name w:val="No Spacing"/>
    <w:uiPriority w:val="1"/>
    <w:qFormat/>
    <w:rsid w:val="00775514"/>
    <w:pPr>
      <w:spacing w:after="0" w:line="240" w:lineRule="auto"/>
    </w:pPr>
    <w:rPr>
      <w:rFonts w:ascii="Times New Roman" w:hAnsi="Times New Roman"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75514"/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75514"/>
    <w:rPr>
      <w:rFonts w:asciiTheme="majorHAnsi" w:eastAsiaTheme="majorEastAsia" w:hAnsiTheme="majorHAnsi" w:cstheme="majorBidi"/>
      <w:b/>
      <w:color w:val="67A2B9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775514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75514"/>
    <w:rPr>
      <w:rFonts w:asciiTheme="majorHAnsi" w:eastAsiaTheme="majorEastAsia" w:hAnsiTheme="majorHAnsi" w:cstheme="majorBidi"/>
      <w:b/>
      <w:color w:val="DCA900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zCs w:val="21"/>
    </w:rPr>
  </w:style>
  <w:style w:type="character" w:styleId="SubtleEmphasis">
    <w:name w:val="Subtle Emphasis"/>
    <w:basedOn w:val="DefaultParagraphFont"/>
    <w:uiPriority w:val="19"/>
    <w:qFormat/>
    <w:rsid w:val="00775514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FC24DD"/>
  </w:style>
  <w:style w:type="character" w:styleId="PageNumber">
    <w:name w:val="page number"/>
    <w:basedOn w:val="DefaultParagraphFont"/>
    <w:uiPriority w:val="99"/>
    <w:semiHidden/>
    <w:unhideWhenUsed/>
    <w:rsid w:val="0017366E"/>
  </w:style>
  <w:style w:type="table" w:styleId="TableGrid">
    <w:name w:val="Table Grid"/>
    <w:basedOn w:val="TableNormal"/>
    <w:uiPriority w:val="59"/>
    <w:rsid w:val="0029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3">
    <w:name w:val="Grid Table 4 Accent 3"/>
    <w:basedOn w:val="TableNormal"/>
    <w:uiPriority w:val="49"/>
    <w:rsid w:val="00295E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D2DC" w:themeColor="accent3" w:themeTint="99"/>
        <w:left w:val="single" w:sz="4" w:space="0" w:color="B7D2DC" w:themeColor="accent3" w:themeTint="99"/>
        <w:bottom w:val="single" w:sz="4" w:space="0" w:color="B7D2DC" w:themeColor="accent3" w:themeTint="99"/>
        <w:right w:val="single" w:sz="4" w:space="0" w:color="B7D2DC" w:themeColor="accent3" w:themeTint="99"/>
        <w:insideH w:val="single" w:sz="4" w:space="0" w:color="B7D2DC" w:themeColor="accent3" w:themeTint="99"/>
        <w:insideV w:val="single" w:sz="4" w:space="0" w:color="B7D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B5C6" w:themeColor="accent3"/>
          <w:left w:val="single" w:sz="4" w:space="0" w:color="88B5C6" w:themeColor="accent3"/>
          <w:bottom w:val="single" w:sz="4" w:space="0" w:color="88B5C6" w:themeColor="accent3"/>
          <w:right w:val="single" w:sz="4" w:space="0" w:color="88B5C6" w:themeColor="accent3"/>
          <w:insideH w:val="nil"/>
          <w:insideV w:val="nil"/>
        </w:tcBorders>
        <w:shd w:val="clear" w:color="auto" w:fill="88B5C6" w:themeFill="accent3"/>
      </w:tcPr>
    </w:tblStylePr>
    <w:tblStylePr w:type="lastRow">
      <w:rPr>
        <w:b/>
        <w:bCs/>
      </w:rPr>
      <w:tblPr/>
      <w:tcPr>
        <w:tcBorders>
          <w:top w:val="double" w:sz="4" w:space="0" w:color="88B5C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0F3" w:themeFill="accent3" w:themeFillTint="33"/>
      </w:tcPr>
    </w:tblStylePr>
    <w:tblStylePr w:type="band1Horz">
      <w:tblPr/>
      <w:tcPr>
        <w:shd w:val="clear" w:color="auto" w:fill="E7F0F3" w:themeFill="accent3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1293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F5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D2EFF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6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7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1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DS@houstonis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efault Theme">
  <a:themeElements>
    <a:clrScheme name="2014 HISD Color Theme">
      <a:dk1>
        <a:sysClr val="windowText" lastClr="000000"/>
      </a:dk1>
      <a:lt1>
        <a:sysClr val="window" lastClr="FFFFFF"/>
      </a:lt1>
      <a:dk2>
        <a:srgbClr val="67A2B9"/>
      </a:dk2>
      <a:lt2>
        <a:srgbClr val="F1F5F6"/>
      </a:lt2>
      <a:accent1>
        <a:srgbClr val="DCA900"/>
      </a:accent1>
      <a:accent2>
        <a:srgbClr val="B5CFDB"/>
      </a:accent2>
      <a:accent3>
        <a:srgbClr val="88B5C6"/>
      </a:accent3>
      <a:accent4>
        <a:srgbClr val="949494"/>
      </a:accent4>
      <a:accent5>
        <a:srgbClr val="58595B"/>
      </a:accent5>
      <a:accent6>
        <a:srgbClr val="EAF0F3"/>
      </a:accent6>
      <a:hlink>
        <a:srgbClr val="58595B"/>
      </a:hlink>
      <a:folHlink>
        <a:srgbClr val="D2D2D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F0319EE3EEA4F8E6CF448899C2CAB" ma:contentTypeVersion="0" ma:contentTypeDescription="Create a new document." ma:contentTypeScope="" ma:versionID="b3f616331be15b1d2575b4d4cfbe0b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aa6ff959d072370c2ece86244618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CE532C-4CF5-4003-A099-766161742C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09654E-E73C-403B-9102-EFCC91581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44C499-DDF1-47B2-A49D-1F8F69429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54DBA-FA02-4A8B-89B7-4C8D118C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Raziuddin, Jasmine</dc:creator>
  <cp:lastModifiedBy>Blasco, Sherry D</cp:lastModifiedBy>
  <cp:revision>2</cp:revision>
  <cp:lastPrinted>2018-08-14T14:06:00Z</cp:lastPrinted>
  <dcterms:created xsi:type="dcterms:W3CDTF">2018-08-14T14:06:00Z</dcterms:created>
  <dcterms:modified xsi:type="dcterms:W3CDTF">2018-08-14T14:06:00Z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0x010100BE8F0319EE3EEA4F8E6CF448899C2CAB</vt:lpwstr>
  </property>
  <property fmtid="{D5CDD505-2E9C-101B-9397-08002B2CF9AE}" pid="3" name="IsMyDocuments">
    <vt:bool>true</vt:bool>
  </property>
</Properties>
</file>